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50" w:rsidRPr="00711250" w:rsidRDefault="00711250" w:rsidP="00711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1250">
        <w:rPr>
          <w:rFonts w:ascii="Times New Roman" w:hAnsi="Times New Roman" w:cs="Times New Roman"/>
          <w:b/>
          <w:sz w:val="28"/>
          <w:szCs w:val="28"/>
        </w:rPr>
        <w:t>АДМИНИСТРАЦИЯ ЛУКАШКИН-ЯРСКОГО СЕЛЬСКОГО ПОСЕЛЕНИЯ</w:t>
      </w:r>
    </w:p>
    <w:p w:rsidR="00816532" w:rsidRPr="00330609" w:rsidRDefault="00711250" w:rsidP="00711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50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711250" w:rsidRDefault="00711250" w:rsidP="0081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50" w:rsidRDefault="00E46E8E" w:rsidP="00D90F5D">
      <w:pPr>
        <w:tabs>
          <w:tab w:val="center" w:pos="5067"/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6532" w:rsidRPr="0033060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165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90F5D" w:rsidRDefault="00D90F5D" w:rsidP="00D90F5D">
      <w:pPr>
        <w:tabs>
          <w:tab w:val="center" w:pos="5067"/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250" w:rsidRPr="00D90F5D" w:rsidRDefault="00711250" w:rsidP="0071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F5D">
        <w:rPr>
          <w:rFonts w:ascii="Times New Roman" w:hAnsi="Times New Roman" w:cs="Times New Roman"/>
          <w:sz w:val="28"/>
          <w:szCs w:val="28"/>
        </w:rPr>
        <w:t xml:space="preserve">от </w:t>
      </w:r>
      <w:r w:rsidR="00D90F5D" w:rsidRPr="00D90F5D">
        <w:rPr>
          <w:rFonts w:ascii="Times New Roman" w:hAnsi="Times New Roman" w:cs="Times New Roman"/>
          <w:sz w:val="28"/>
          <w:szCs w:val="28"/>
        </w:rPr>
        <w:t xml:space="preserve">«22» августа </w:t>
      </w:r>
      <w:r w:rsidRPr="00D90F5D">
        <w:rPr>
          <w:rFonts w:ascii="Times New Roman" w:hAnsi="Times New Roman" w:cs="Times New Roman"/>
          <w:sz w:val="28"/>
          <w:szCs w:val="28"/>
        </w:rPr>
        <w:t xml:space="preserve">2022 г.                                                   </w:t>
      </w:r>
      <w:r w:rsidR="00D90F5D" w:rsidRPr="00D90F5D">
        <w:rPr>
          <w:rFonts w:ascii="Times New Roman" w:hAnsi="Times New Roman" w:cs="Times New Roman"/>
          <w:sz w:val="28"/>
          <w:szCs w:val="28"/>
        </w:rPr>
        <w:t xml:space="preserve">                            № 64</w:t>
      </w:r>
    </w:p>
    <w:p w:rsidR="00816532" w:rsidRPr="00D90F5D" w:rsidRDefault="00816532" w:rsidP="008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32" w:rsidRPr="00D90F5D" w:rsidRDefault="00816532" w:rsidP="00816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F5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««Отнесение земель или земельных участков в составе таких земель к определенной категории земель или </w:t>
      </w:r>
    </w:p>
    <w:p w:rsidR="00816532" w:rsidRPr="00D90F5D" w:rsidRDefault="00816532" w:rsidP="00816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F5D">
        <w:rPr>
          <w:rFonts w:ascii="Times New Roman" w:hAnsi="Times New Roman" w:cs="Times New Roman"/>
          <w:sz w:val="28"/>
          <w:szCs w:val="28"/>
        </w:rPr>
        <w:t xml:space="preserve">перевод земель и земельных участков в составе таких земель из одной категории в другую» на территории </w:t>
      </w:r>
      <w:r w:rsidR="00711250" w:rsidRPr="00D90F5D">
        <w:rPr>
          <w:rFonts w:ascii="Times New Roman" w:hAnsi="Times New Roman" w:cs="Times New Roman"/>
          <w:sz w:val="28"/>
          <w:szCs w:val="28"/>
        </w:rPr>
        <w:t>Лукашкин-Ярс</w:t>
      </w:r>
      <w:r w:rsidR="008C1B1D" w:rsidRPr="00D90F5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D90F5D">
        <w:rPr>
          <w:rFonts w:ascii="Times New Roman" w:hAnsi="Times New Roman" w:cs="Times New Roman"/>
          <w:sz w:val="28"/>
          <w:szCs w:val="28"/>
        </w:rPr>
        <w:t>»</w:t>
      </w:r>
    </w:p>
    <w:p w:rsidR="00816532" w:rsidRPr="00330609" w:rsidRDefault="00816532" w:rsidP="0081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32" w:rsidRDefault="00816532" w:rsidP="0081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</w:t>
      </w:r>
      <w:r w:rsidR="00D90F5D">
        <w:rPr>
          <w:rFonts w:ascii="Times New Roman" w:hAnsi="Times New Roman" w:cs="Times New Roman"/>
          <w:sz w:val="28"/>
          <w:szCs w:val="28"/>
        </w:rPr>
        <w:t>»</w:t>
      </w:r>
      <w:r w:rsidRPr="0033060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11250" w:rsidRPr="00711250">
        <w:rPr>
          <w:rFonts w:ascii="Times New Roman" w:hAnsi="Times New Roman" w:cs="Times New Roman"/>
          <w:sz w:val="28"/>
          <w:szCs w:val="28"/>
        </w:rPr>
        <w:t>Лукашкин-Ярс</w:t>
      </w:r>
      <w:r w:rsidR="008C1B1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33060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11250" w:rsidRPr="00711250">
        <w:rPr>
          <w:rFonts w:ascii="Times New Roman" w:hAnsi="Times New Roman" w:cs="Times New Roman"/>
          <w:sz w:val="28"/>
          <w:szCs w:val="28"/>
        </w:rPr>
        <w:t>Лукашкин-Ярск</w:t>
      </w:r>
      <w:r w:rsidR="008C1B1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D90F5D" w:rsidRPr="00330609" w:rsidRDefault="00D90F5D" w:rsidP="0081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532" w:rsidRDefault="00816532" w:rsidP="00816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0F5D" w:rsidRPr="00330609" w:rsidRDefault="00D90F5D" w:rsidP="00816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532" w:rsidRPr="00330609" w:rsidRDefault="00816532" w:rsidP="008165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09">
        <w:rPr>
          <w:rFonts w:ascii="Times New Roman" w:hAnsi="Times New Roman" w:cs="Times New Roman"/>
          <w:sz w:val="28"/>
          <w:szCs w:val="28"/>
        </w:rPr>
        <w:t>1.</w:t>
      </w:r>
      <w:r w:rsidRPr="00330609">
        <w:rPr>
          <w:rFonts w:ascii="Times New Roman" w:hAnsi="Times New Roman" w:cs="Times New Roman"/>
          <w:sz w:val="28"/>
          <w:szCs w:val="28"/>
        </w:rPr>
        <w:tab/>
        <w:t>Утвердить прилагаемый Административный регламент предо</w:t>
      </w:r>
      <w:r w:rsidR="00711250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816532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</w:t>
      </w:r>
      <w:r>
        <w:rPr>
          <w:rFonts w:ascii="Times New Roman" w:hAnsi="Times New Roman" w:cs="Times New Roman"/>
          <w:sz w:val="28"/>
          <w:szCs w:val="28"/>
        </w:rPr>
        <w:t xml:space="preserve">еделенной категории земель или </w:t>
      </w:r>
      <w:r w:rsidRPr="00816532">
        <w:rPr>
          <w:rFonts w:ascii="Times New Roman" w:hAnsi="Times New Roman" w:cs="Times New Roman"/>
          <w:sz w:val="28"/>
          <w:szCs w:val="28"/>
        </w:rPr>
        <w:t>перевод земель 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306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250" w:rsidRPr="00711250">
        <w:rPr>
          <w:rFonts w:ascii="Times New Roman" w:hAnsi="Times New Roman" w:cs="Times New Roman"/>
          <w:sz w:val="28"/>
          <w:szCs w:val="28"/>
        </w:rPr>
        <w:t>Лукашкин-Ярс</w:t>
      </w:r>
      <w:r w:rsidR="008C1B1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3306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30609">
        <w:rPr>
          <w:rFonts w:ascii="Times New Roman" w:hAnsi="Times New Roman" w:cs="Times New Roman"/>
          <w:sz w:val="28"/>
          <w:szCs w:val="28"/>
        </w:rPr>
        <w:t>.</w:t>
      </w:r>
    </w:p>
    <w:p w:rsidR="00D47696" w:rsidRPr="00D47696" w:rsidRDefault="00D47696" w:rsidP="00D47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7696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47696" w:rsidRPr="00D47696" w:rsidRDefault="00D47696" w:rsidP="00D47696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696">
        <w:rPr>
          <w:rFonts w:ascii="Times New Roman" w:hAnsi="Times New Roman"/>
          <w:bCs/>
          <w:sz w:val="28"/>
          <w:szCs w:val="28"/>
        </w:rPr>
        <w:t xml:space="preserve">  3. </w:t>
      </w:r>
      <w:r w:rsidRPr="00D47696">
        <w:rPr>
          <w:rFonts w:ascii="Times New Roman" w:hAnsi="Times New Roman"/>
          <w:sz w:val="28"/>
          <w:szCs w:val="28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D47696" w:rsidRPr="00D47696" w:rsidRDefault="00D47696" w:rsidP="00D47696">
      <w:pPr>
        <w:tabs>
          <w:tab w:val="left" w:pos="720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47696">
        <w:rPr>
          <w:rFonts w:ascii="Times New Roman" w:hAnsi="Times New Roman"/>
          <w:sz w:val="28"/>
          <w:szCs w:val="28"/>
        </w:rPr>
        <w:t xml:space="preserve">     4.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(http://www.alsluk.tomsk.ru/).</w:t>
      </w:r>
    </w:p>
    <w:p w:rsidR="00D47696" w:rsidRPr="00D47696" w:rsidRDefault="00D47696" w:rsidP="00D47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696">
        <w:rPr>
          <w:rFonts w:ascii="Times New Roman" w:hAnsi="Times New Roman"/>
          <w:bCs/>
          <w:sz w:val="28"/>
          <w:szCs w:val="28"/>
        </w:rPr>
        <w:t>5. Контроль за исполнением настоящего постановления оставляю за собой.</w:t>
      </w:r>
    </w:p>
    <w:p w:rsidR="00D47696" w:rsidRDefault="00D47696" w:rsidP="00D4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696" w:rsidRDefault="00D47696" w:rsidP="00D4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696" w:rsidRDefault="00D47696" w:rsidP="00D4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250" w:rsidRPr="00081B0A" w:rsidRDefault="00711250" w:rsidP="007112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50" w:rsidRPr="00081B0A" w:rsidRDefault="00711250" w:rsidP="007112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50" w:rsidRDefault="00711250" w:rsidP="008C1B1D">
      <w:pPr>
        <w:tabs>
          <w:tab w:val="left" w:pos="993"/>
          <w:tab w:val="left" w:pos="7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81B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1B1D">
        <w:rPr>
          <w:rFonts w:ascii="Times New Roman" w:hAnsi="Times New Roman" w:cs="Times New Roman"/>
          <w:sz w:val="28"/>
          <w:szCs w:val="28"/>
        </w:rPr>
        <w:t xml:space="preserve">Лукашкин-Ярского </w:t>
      </w:r>
      <w:r w:rsidRPr="00081B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1B1D">
        <w:rPr>
          <w:rFonts w:ascii="Times New Roman" w:hAnsi="Times New Roman" w:cs="Times New Roman"/>
          <w:sz w:val="28"/>
          <w:szCs w:val="28"/>
        </w:rPr>
        <w:tab/>
        <w:t xml:space="preserve">        А.А. Мауль</w:t>
      </w:r>
    </w:p>
    <w:p w:rsidR="00816532" w:rsidRDefault="00816532" w:rsidP="007112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6532" w:rsidRDefault="00816532" w:rsidP="00816532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6532" w:rsidRDefault="00816532" w:rsidP="00816532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11250" w:rsidRDefault="00711250" w:rsidP="0081653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1250" w:rsidRDefault="00711250" w:rsidP="0081653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0F5D" w:rsidRDefault="00D90F5D" w:rsidP="00D90F5D">
      <w:pPr>
        <w:suppressAutoHyphens/>
        <w:autoSpaceDE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Утверждено постановлением </w:t>
      </w:r>
    </w:p>
    <w:p w:rsidR="00816532" w:rsidRPr="00330609" w:rsidRDefault="00D90F5D" w:rsidP="00D90F5D">
      <w:pPr>
        <w:suppressAutoHyphens/>
        <w:autoSpaceDE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</w:p>
    <w:p w:rsidR="00711250" w:rsidRDefault="00711250" w:rsidP="00D90F5D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Лукашкин-Ярского сельского поселения </w:t>
      </w:r>
    </w:p>
    <w:p w:rsidR="00816532" w:rsidRDefault="00D90F5D" w:rsidP="00D90F5D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22.08.2022г. № 64</w:t>
      </w:r>
    </w:p>
    <w:p w:rsidR="00711250" w:rsidRPr="00330609" w:rsidRDefault="00711250" w:rsidP="0081653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532" w:rsidRPr="00816532" w:rsidRDefault="00816532" w:rsidP="00816532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 регламент предоставления</w:t>
      </w:r>
    </w:p>
    <w:p w:rsidR="00816532" w:rsidRPr="00816532" w:rsidRDefault="00133B0B" w:rsidP="00816532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="00816532"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«Отнесение земель или земельных участков в составе таких земель к определенной категории земель или</w:t>
      </w:r>
    </w:p>
    <w:p w:rsidR="00816532" w:rsidRPr="00816532" w:rsidRDefault="00816532" w:rsidP="00816532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перевод земель и земельных участков в составе таких земель из одной категории в другую»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11250" w:rsidRPr="00711250">
        <w:rPr>
          <w:rFonts w:ascii="Times New Roman" w:eastAsia="Times New Roman" w:hAnsi="Times New Roman" w:cs="Times New Roman"/>
          <w:b/>
          <w:color w:val="000000"/>
          <w:sz w:val="28"/>
        </w:rPr>
        <w:t>Лукашкин-Ярского сельского поселе</w:t>
      </w:r>
      <w:r w:rsidR="008C1B1D">
        <w:rPr>
          <w:rFonts w:ascii="Times New Roman" w:eastAsia="Times New Roman" w:hAnsi="Times New Roman" w:cs="Times New Roman"/>
          <w:b/>
          <w:color w:val="000000"/>
          <w:sz w:val="28"/>
        </w:rPr>
        <w:t>ния</w:t>
      </w:r>
      <w:r w:rsidR="00711250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816532" w:rsidRDefault="00816532" w:rsidP="00816532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6532" w:rsidRPr="00816532" w:rsidRDefault="00816532" w:rsidP="00816532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816532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Предмет регулирования Административного регламента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1.1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eastAsia="Times New Roman" w:hAnsi="Times New Roman" w:cs="Times New Roman"/>
          <w:color w:val="000000"/>
          <w:sz w:val="28"/>
        </w:rPr>
        <w:t>отнесению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земель или земельных участков в составе таких земель к определенной категории земель или перевод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земель и земельных участков в составе таких земель из одной категории в другую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Лукашкин-</w:t>
      </w:r>
      <w:proofErr w:type="spellStart"/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Ярско</w:t>
      </w:r>
      <w:r w:rsidR="00711250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spellEnd"/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 xml:space="preserve"> сельско</w:t>
      </w:r>
      <w:r w:rsidR="00711250">
        <w:rPr>
          <w:rFonts w:ascii="Times New Roman" w:eastAsia="Times New Roman" w:hAnsi="Times New Roman" w:cs="Times New Roman"/>
          <w:color w:val="000000"/>
          <w:sz w:val="28"/>
        </w:rPr>
        <w:t>м поселении</w:t>
      </w:r>
    </w:p>
    <w:p w:rsidR="00816532" w:rsidRPr="00816532" w:rsidRDefault="00816532" w:rsidP="0081653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Круг Заявителей </w:t>
      </w:r>
    </w:p>
    <w:p w:rsidR="00816532" w:rsidRPr="00816532" w:rsidRDefault="00816532" w:rsidP="0081653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16532" w:rsidRPr="00816532" w:rsidRDefault="00816532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1.2. Заявителями на получение </w:t>
      </w:r>
      <w:r w:rsidR="00133B0B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являются физические лица, в том числе зарегистрированные в качестве индивидуальных пред</w:t>
      </w:r>
      <w:r w:rsidR="00D90F5D">
        <w:rPr>
          <w:rFonts w:ascii="Times New Roman" w:eastAsia="Times New Roman" w:hAnsi="Times New Roman" w:cs="Times New Roman"/>
          <w:color w:val="000000"/>
          <w:sz w:val="28"/>
        </w:rPr>
        <w:t xml:space="preserve">принимателей, юридические лица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(далее – Заявитель).  </w:t>
      </w:r>
    </w:p>
    <w:p w:rsidR="00816532" w:rsidRPr="00816532" w:rsidRDefault="00816532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33B0B" w:rsidRPr="00330609" w:rsidRDefault="00133B0B" w:rsidP="00133B0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порядку информирования о предоставлении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133B0B" w:rsidRPr="00330609" w:rsidRDefault="00133B0B" w:rsidP="00133B0B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33B0B" w:rsidRDefault="00133B0B" w:rsidP="00133B0B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 порядке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 осуществляется: </w:t>
      </w:r>
    </w:p>
    <w:p w:rsidR="00133B0B" w:rsidRDefault="00133B0B" w:rsidP="00133B0B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непосредственно при личном приеме заявителя в </w:t>
      </w:r>
      <w:r w:rsidRPr="002412B1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Лукашкин-Ярского сельского поселени</w:t>
      </w:r>
      <w:r w:rsidR="008C1B1D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2412B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2412B1"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12B1">
        <w:rPr>
          <w:rFonts w:ascii="Times New Roman" w:eastAsia="Times New Roman" w:hAnsi="Times New Roman" w:cs="Times New Roman"/>
          <w:color w:val="000000"/>
          <w:sz w:val="28"/>
        </w:rPr>
        <w:t xml:space="preserve">- Уполномоченный орган) или многофункциональном центре предоставления государственных и муниципальных </w:t>
      </w:r>
      <w:r w:rsidRPr="002412B1"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услуг (далее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многофункциональный центр)</w:t>
      </w:r>
      <w:r w:rsidR="008C1B1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8C1B1D" w:rsidRPr="00055CA0">
        <w:rPr>
          <w:rFonts w:ascii="Times New Roman" w:hAnsi="Times New Roman" w:cs="Times New Roman"/>
          <w:sz w:val="28"/>
          <w:szCs w:val="28"/>
        </w:rPr>
        <w:t>при наличии вступившего в силу соглашения о взаимодействии между МФЦ  и администрации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133B0B" w:rsidRDefault="00133B0B" w:rsidP="00133B0B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по телефону Уполномоченном органе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 многофункциональном центре; </w:t>
      </w:r>
    </w:p>
    <w:p w:rsidR="00133B0B" w:rsidRDefault="00133B0B" w:rsidP="00133B0B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письменно, в том числе посредством электрон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ной почты, факсимильной связи; </w:t>
      </w:r>
    </w:p>
    <w:p w:rsidR="00133B0B" w:rsidRDefault="00133B0B" w:rsidP="00133B0B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посредством размещения в открытой и доступной форме информации: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федеральной государственной информационной системе «Единый портал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государственных и муниципальных услуг (функций)»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https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://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www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gosuslugi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/)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(далее – ЕПГУ); на официальном сайте Уполномоченного органа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2412B1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http://www.alsluk.tomsk.ru/</w:t>
      </w:r>
      <w:r w:rsidRPr="002412B1"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133B0B" w:rsidRDefault="00133B0B" w:rsidP="00133B0B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1.5. Информирование осуществляется по вопросам, касающимся: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способов подачи заявления о предоставлении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порядка и сроков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порядка получения сведений о ходе рассмотрения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информации по вопросам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луги осуществляется бесплатно.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ихся по интересующим вопросам.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принявшего телефонный звонок.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Если должностное лицо Уполномоченного органа не может самостоятельно дать ответ, телефонный звонок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олучить необходимую информацию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изложить обращение в письменной форме;  назначить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другое время для консультаций.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влияющее прямо или 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свенно на принимаемое решение. </w:t>
      </w: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информирования по телефону не должна превышать 10 минут. </w:t>
      </w:r>
    </w:p>
    <w:p w:rsidR="00133B0B" w:rsidRPr="00330609" w:rsidRDefault="00133B0B" w:rsidP="00133B0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осуществляется в соответствии с графиком приема граждан.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24 октября 2011 года № 861.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Доступ к информации о сроках и порядке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вление им персональных данных. </w:t>
      </w: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133B0B" w:rsidRPr="00330609" w:rsidRDefault="00133B0B" w:rsidP="00133B0B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многофункциональных центров; справочные телефоны структурных подразд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елений Уполномоченного органа,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ответственных за предоставле</w:t>
      </w:r>
      <w:r>
        <w:rPr>
          <w:rFonts w:ascii="Times New Roman" w:eastAsia="Times New Roman" w:hAnsi="Times New Roman" w:cs="Times New Roman"/>
          <w:color w:val="000000"/>
          <w:sz w:val="28"/>
        </w:rPr>
        <w:t>ние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номер телефона-автоинформатора (при наличии); адрес официального сайта, а также электронной почты и (или) формы </w:t>
      </w:r>
    </w:p>
    <w:p w:rsidR="00133B0B" w:rsidRDefault="00133B0B" w:rsidP="00133B0B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обратной связи Уполномочен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органа в сети «Интернет».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1.10. В залах ожидания Уполномоченного органа размещаются нормативные правовые акты, регулирующие порядок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том числе Административный регламент, которые по требованию заявителя предоставляются ему для ознакомления. </w:t>
      </w:r>
    </w:p>
    <w:p w:rsidR="00133B0B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1.11. Размещение информации о порядке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Административным регламентом. </w:t>
      </w: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1.12. Информация о ходе рассмотрения заявления о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133B0B" w:rsidRPr="00330609" w:rsidRDefault="00133B0B" w:rsidP="00133B0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33B0B" w:rsidRPr="00330609" w:rsidRDefault="00133B0B" w:rsidP="00133B0B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Стандарт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133B0B" w:rsidRPr="00330609" w:rsidRDefault="00133B0B" w:rsidP="00133B0B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33B0B" w:rsidRPr="00330609" w:rsidRDefault="00133B0B" w:rsidP="00133B0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133B0B" w:rsidRPr="00330609" w:rsidRDefault="00133B0B" w:rsidP="00133B0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133B0B" w:rsidRPr="00330609" w:rsidRDefault="00133B0B" w:rsidP="00133B0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33B0B" w:rsidRPr="00330609" w:rsidRDefault="00133B0B" w:rsidP="00133B0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133B0B" w:rsidRPr="00330609" w:rsidRDefault="00133B0B" w:rsidP="00133B0B">
      <w:pPr>
        <w:spacing w:after="15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услугу</w:t>
      </w:r>
    </w:p>
    <w:p w:rsidR="00133B0B" w:rsidRPr="00330609" w:rsidRDefault="00133B0B" w:rsidP="00133B0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33B0B" w:rsidRPr="00330609" w:rsidRDefault="00133B0B" w:rsidP="00133B0B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униципаль</w:t>
      </w:r>
      <w:r>
        <w:rPr>
          <w:rFonts w:ascii="Times New Roman" w:eastAsia="Times New Roman" w:hAnsi="Times New Roman" w:cs="Times New Roman"/>
          <w:color w:val="000000"/>
          <w:sz w:val="28"/>
        </w:rPr>
        <w:t>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 предостав</w:t>
      </w:r>
      <w:r w:rsidR="00D90F5D">
        <w:rPr>
          <w:rFonts w:ascii="Times New Roman" w:eastAsia="Times New Roman" w:hAnsi="Times New Roman" w:cs="Times New Roman"/>
          <w:color w:val="000000"/>
          <w:sz w:val="28"/>
        </w:rPr>
        <w:t xml:space="preserve">ляется Уполномоченным органом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Pr="005013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Лукашкин-Ярс</w:t>
      </w:r>
      <w:r w:rsidR="008C1B1D">
        <w:rPr>
          <w:rFonts w:ascii="Times New Roman" w:eastAsia="Times New Roman" w:hAnsi="Times New Roman" w:cs="Times New Roman"/>
          <w:color w:val="000000"/>
          <w:sz w:val="28"/>
        </w:rPr>
        <w:t>кого сельского поселения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33B0B" w:rsidRPr="00330609" w:rsidRDefault="00133B0B" w:rsidP="00133B0B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Уполномоченный орган взаимодействует с: </w:t>
      </w: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133B0B" w:rsidRPr="00330609" w:rsidRDefault="00133B0B" w:rsidP="00133B0B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2.4.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связанных с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133B0B" w:rsidRPr="00330609" w:rsidRDefault="00133B0B" w:rsidP="00133B0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33B0B" w:rsidRPr="00330609" w:rsidRDefault="00133B0B" w:rsidP="00133B0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Описание результата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33B0B" w:rsidRDefault="00133B0B" w:rsidP="00133B0B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является:  </w:t>
      </w:r>
    </w:p>
    <w:p w:rsidR="00133B0B" w:rsidRDefault="00816532" w:rsidP="00133B0B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2.5.1. В случае обращения с заявлением об отнесении земельного участка к </w:t>
      </w:r>
      <w:r w:rsidR="00133B0B">
        <w:rPr>
          <w:rFonts w:ascii="Times New Roman" w:eastAsia="Times New Roman" w:hAnsi="Times New Roman" w:cs="Times New Roman"/>
          <w:color w:val="000000"/>
          <w:sz w:val="28"/>
        </w:rPr>
        <w:t xml:space="preserve">определенной категории земель: </w:t>
      </w:r>
    </w:p>
    <w:p w:rsidR="00816532" w:rsidRPr="00816532" w:rsidRDefault="00816532" w:rsidP="00133B0B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 </w:t>
      </w:r>
    </w:p>
    <w:p w:rsidR="00133B0B" w:rsidRDefault="00816532" w:rsidP="00133B0B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133B0B" w:rsidRDefault="00816532" w:rsidP="00133B0B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2.5.2. В случае обращения с заявлением о переводе земельного участка из одной категории в другую: </w:t>
      </w:r>
    </w:p>
    <w:p w:rsidR="00816532" w:rsidRPr="00816532" w:rsidRDefault="00816532" w:rsidP="00133B0B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 </w:t>
      </w:r>
    </w:p>
    <w:p w:rsidR="00816532" w:rsidRPr="00816532" w:rsidRDefault="00816532" w:rsidP="00133B0B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6259E" w:rsidRPr="00330609" w:rsidRDefault="00D6259E" w:rsidP="00D6259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муницип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срок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приостановления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259E" w:rsidRDefault="00816532" w:rsidP="0051767A">
      <w:pPr>
        <w:numPr>
          <w:ilvl w:val="1"/>
          <w:numId w:val="2"/>
        </w:numPr>
        <w:spacing w:after="4" w:line="247" w:lineRule="auto"/>
        <w:ind w:left="142" w:right="6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Срок предоставления 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определяется в соответствии с Федеральным законом от 21 декабря 2004 г.  № 172-ФЗ «О переводе земель или земельных участков из одной категории в другую».  </w:t>
      </w:r>
    </w:p>
    <w:p w:rsidR="00816532" w:rsidRPr="00816532" w:rsidRDefault="00816532" w:rsidP="00D6259E">
      <w:pPr>
        <w:spacing w:after="4" w:line="247" w:lineRule="auto"/>
        <w:ind w:left="142" w:right="6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 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6259E" w:rsidRPr="00330609" w:rsidRDefault="00D6259E" w:rsidP="00D6259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правовые акты, регулирующие предоставление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D6259E" w:rsidRPr="00330609" w:rsidRDefault="00D6259E" w:rsidP="00D6259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6259E" w:rsidRPr="00330609" w:rsidRDefault="00D6259E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2.7.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>
        <w:rPr>
          <w:rFonts w:ascii="Times New Roman" w:eastAsia="Times New Roman" w:hAnsi="Times New Roman" w:cs="Times New Roman"/>
          <w:color w:val="000000"/>
          <w:sz w:val="28"/>
        </w:rPr>
        <w:t>ьных услуг (функций)», на ЕПГУ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D6259E" w:rsidRPr="00330609" w:rsidRDefault="00D6259E" w:rsidP="00D6259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6259E" w:rsidRPr="00330609" w:rsidRDefault="00D6259E" w:rsidP="00D6259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D6259E" w:rsidRPr="00330609" w:rsidRDefault="00D6259E" w:rsidP="00D6259E">
      <w:pPr>
        <w:spacing w:after="15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подлежащих представлению заявителем, способы их получения</w:t>
      </w:r>
    </w:p>
    <w:p w:rsidR="00D6259E" w:rsidRPr="00330609" w:rsidRDefault="00D6259E" w:rsidP="00D6259E">
      <w:pPr>
        <w:spacing w:after="15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заявителем, в том числе в электронной форме, порядок их представления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D6259E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заявитель представляет: </w:t>
      </w:r>
    </w:p>
    <w:p w:rsidR="00816532" w:rsidRPr="00816532" w:rsidRDefault="00816532" w:rsidP="00D6259E">
      <w:pPr>
        <w:spacing w:after="0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2.8.1. в случае </w:t>
      </w: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обращения об отнесении земельного участка к определенной категории земель: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D6259E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816532" w:rsidRPr="00816532" w:rsidRDefault="00D6259E" w:rsidP="00D6259E">
      <w:pPr>
        <w:spacing w:after="8" w:line="248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Pr="00D6259E">
        <w:rPr>
          <w:rFonts w:ascii="Times New Roman" w:eastAsia="Times New Roman" w:hAnsi="Times New Roman" w:cs="Times New Roman"/>
          <w:color w:val="000000"/>
          <w:sz w:val="28"/>
        </w:rPr>
        <w:t xml:space="preserve">правоустанавливающие или </w:t>
      </w:r>
      <w:proofErr w:type="spellStart"/>
      <w:r w:rsidRPr="00D6259E">
        <w:rPr>
          <w:rFonts w:ascii="Times New Roman" w:eastAsia="Times New Roman" w:hAnsi="Times New Roman" w:cs="Times New Roman"/>
          <w:color w:val="000000"/>
          <w:sz w:val="28"/>
        </w:rPr>
        <w:t>правоудостоверяющие</w:t>
      </w:r>
      <w:proofErr w:type="spellEnd"/>
      <w:r w:rsidRPr="00D625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документы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на земельный участок; </w:t>
      </w:r>
    </w:p>
    <w:p w:rsidR="00816532" w:rsidRPr="00816532" w:rsidRDefault="00D6259E" w:rsidP="00D6259E">
      <w:pPr>
        <w:spacing w:after="8" w:line="248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проект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рекультивации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земель (в случаях,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законодательством); </w:t>
      </w:r>
    </w:p>
    <w:p w:rsidR="00816532" w:rsidRPr="00816532" w:rsidRDefault="00D6259E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полномочия представителя заявителя действовать от имени заявителя; </w:t>
      </w:r>
    </w:p>
    <w:p w:rsidR="00816532" w:rsidRPr="00816532" w:rsidRDefault="00D6259E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з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по форме, согласно приложению № 1 к настоящему Административному регламенту.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услуги: </w:t>
      </w:r>
    </w:p>
    <w:p w:rsidR="00D6259E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форме электронного документа в личном кабинете на ЕПГУ;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816532" w:rsidRPr="00816532" w:rsidRDefault="00816532" w:rsidP="00D6259E">
      <w:pPr>
        <w:spacing w:after="0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2.8.2. в случае </w:t>
      </w: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обращения о переводе земельного участка из одной категории в другую: </w:t>
      </w:r>
    </w:p>
    <w:p w:rsidR="00816532" w:rsidRPr="00816532" w:rsidRDefault="00816532" w:rsidP="0051767A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заключено соглашение об установлении сервитута в отношении такого земельного участка); </w:t>
      </w:r>
    </w:p>
    <w:p w:rsidR="00816532" w:rsidRPr="00816532" w:rsidRDefault="00816532" w:rsidP="0051767A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правоустанавливающие или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</w:rPr>
        <w:t>правоудостоверяющие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документы на земельный участок; </w:t>
      </w:r>
    </w:p>
    <w:p w:rsidR="00816532" w:rsidRPr="00816532" w:rsidRDefault="00D6259E" w:rsidP="0051767A">
      <w:pPr>
        <w:numPr>
          <w:ilvl w:val="0"/>
          <w:numId w:val="3"/>
        </w:numPr>
        <w:spacing w:after="8" w:line="248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рекультивации земель (в случаях,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установленных законодательством); </w:t>
      </w:r>
    </w:p>
    <w:p w:rsidR="00816532" w:rsidRPr="00816532" w:rsidRDefault="00816532" w:rsidP="0051767A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полномочия представителя заявителя действовать от имени заявителя; </w:t>
      </w:r>
    </w:p>
    <w:p w:rsidR="00816532" w:rsidRPr="00816532" w:rsidRDefault="00816532" w:rsidP="0051767A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о предоставлении 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по форме, согласно приложению </w:t>
      </w: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№ 2 к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настоящему</w:t>
      </w:r>
      <w:proofErr w:type="spellEnd"/>
      <w:r w:rsidR="00D625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D6259E">
        <w:rPr>
          <w:rFonts w:ascii="Times New Roman" w:eastAsia="Times New Roman" w:hAnsi="Times New Roman" w:cs="Times New Roman"/>
          <w:color w:val="000000"/>
          <w:sz w:val="28"/>
          <w:lang w:val="en-US"/>
        </w:rPr>
        <w:t>Административному</w:t>
      </w:r>
      <w:proofErr w:type="spellEnd"/>
      <w:r w:rsidR="00D625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D6259E">
        <w:rPr>
          <w:rFonts w:ascii="Times New Roman" w:eastAsia="Times New Roman" w:hAnsi="Times New Roman" w:cs="Times New Roman"/>
          <w:color w:val="000000"/>
          <w:sz w:val="28"/>
          <w:lang w:val="en-US"/>
        </w:rPr>
        <w:t>регламенту</w:t>
      </w:r>
      <w:proofErr w:type="spellEnd"/>
      <w:r w:rsidR="00D6259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D6259E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форме электронного документа в личном кабинете на ЕПГУ;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на бумажном носителе в виде распечатанного экземпляра электронного </w:t>
      </w:r>
    </w:p>
    <w:p w:rsidR="00D90F5D" w:rsidRDefault="00816532" w:rsidP="00D90F5D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документа в Уполномоченном органе, многофункциональном центре; </w:t>
      </w:r>
    </w:p>
    <w:p w:rsidR="00816532" w:rsidRPr="00816532" w:rsidRDefault="00816532" w:rsidP="00D90F5D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на бумажном носителе в Уполномоченном органе, многофункциональном центре; </w:t>
      </w:r>
    </w:p>
    <w:p w:rsidR="00816532" w:rsidRPr="00816532" w:rsidRDefault="00816532" w:rsidP="00D6259E">
      <w:pPr>
        <w:spacing w:after="0" w:line="259" w:lineRule="auto"/>
        <w:ind w:right="482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2.8.3. Документ, удостоверяющий личность заявителя, представителя. 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 xml:space="preserve"> простой электронной подписью. </w:t>
      </w:r>
    </w:p>
    <w:p w:rsidR="00816532" w:rsidRPr="00816532" w:rsidRDefault="00816532" w:rsidP="00D6259E">
      <w:pPr>
        <w:spacing w:after="4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2.9. Заявления и прилагаемые документы, указанные в пунктах 2.8 Административного регламента направляются (подаются) в Уполномоченный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орган в электронной форме путем заполнения формы запроса через личный кабинет на ЕПГУ. 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259E" w:rsidRPr="00330609" w:rsidRDefault="00D6259E" w:rsidP="00D6259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D6259E" w:rsidRPr="00330609" w:rsidRDefault="00D6259E" w:rsidP="00D6259E">
      <w:pPr>
        <w:spacing w:after="15" w:line="248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D6259E" w:rsidRP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816532" w:rsidRPr="00816532" w:rsidRDefault="00816532" w:rsidP="00D90F5D">
      <w:pPr>
        <w:numPr>
          <w:ilvl w:val="0"/>
          <w:numId w:val="7"/>
        </w:numPr>
        <w:tabs>
          <w:tab w:val="left" w:pos="993"/>
        </w:tabs>
        <w:spacing w:after="0" w:line="259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сведения из Единого государственного реестра юридических лиц; </w:t>
      </w:r>
    </w:p>
    <w:p w:rsidR="00816532" w:rsidRPr="00816532" w:rsidRDefault="00816532" w:rsidP="00D90F5D">
      <w:pPr>
        <w:numPr>
          <w:ilvl w:val="0"/>
          <w:numId w:val="7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сведения из Единого государственного реестра индивидуальных предпринимателей; </w:t>
      </w:r>
    </w:p>
    <w:p w:rsidR="00816532" w:rsidRPr="00816532" w:rsidRDefault="00816532" w:rsidP="00D90F5D">
      <w:pPr>
        <w:numPr>
          <w:ilvl w:val="0"/>
          <w:numId w:val="7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сведения из Единого государственного реестра недвижимости в отношении земельного участка; </w:t>
      </w:r>
    </w:p>
    <w:p w:rsidR="00816532" w:rsidRPr="00816532" w:rsidRDefault="00816532" w:rsidP="00D90F5D">
      <w:pPr>
        <w:numPr>
          <w:ilvl w:val="0"/>
          <w:numId w:val="7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сведения о положительном заключении государственной экологической экспертизы (неэлектронное межведомственное информационное взаимодействие). </w:t>
      </w:r>
    </w:p>
    <w:p w:rsidR="00D6259E" w:rsidRPr="00330609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2.11. </w:t>
      </w:r>
      <w:r w:rsidR="00D6259E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D6259E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запрещается требовать от заявителя: </w:t>
      </w:r>
    </w:p>
    <w:p w:rsidR="00D6259E" w:rsidRPr="00330609" w:rsidRDefault="00D6259E" w:rsidP="0051767A">
      <w:pPr>
        <w:numPr>
          <w:ilvl w:val="0"/>
          <w:numId w:val="1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D6259E" w:rsidRPr="00330609" w:rsidRDefault="00D6259E" w:rsidP="00711250">
      <w:pPr>
        <w:numPr>
          <w:ilvl w:val="0"/>
          <w:numId w:val="1"/>
        </w:numPr>
        <w:spacing w:after="4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11250">
        <w:rPr>
          <w:rFonts w:ascii="Times New Roman" w:eastAsia="Times New Roman" w:hAnsi="Times New Roman" w:cs="Times New Roman"/>
          <w:color w:val="000000"/>
          <w:sz w:val="28"/>
        </w:rPr>
        <w:t>Томской области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, муниципальными правовыми актами</w:t>
      </w:r>
      <w:r w:rsidRPr="00ED307F">
        <w:t xml:space="preserve"> </w:t>
      </w:r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Лукашкин-Ярского</w:t>
      </w:r>
      <w:r w:rsidR="008C1B1D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находятся в распоряжении органов, предоставляющих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D6259E" w:rsidRPr="00330609" w:rsidRDefault="00D6259E" w:rsidP="0051767A">
      <w:pPr>
        <w:numPr>
          <w:ilvl w:val="0"/>
          <w:numId w:val="1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за исключением следующих случаев: </w:t>
      </w:r>
    </w:p>
    <w:p w:rsidR="00D6259E" w:rsidRPr="00330609" w:rsidRDefault="00D6259E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после первоначальной подачи заявления о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наличие ошибок в заявлении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816532" w:rsidRPr="00816532" w:rsidRDefault="00816532" w:rsidP="00D6259E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6259E" w:rsidRPr="00330609" w:rsidRDefault="00D6259E" w:rsidP="00D6259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2.12. Основаниями для отказа в приеме к рассмотрению документов, необходимых для предоставления 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услуги, являются: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 ходатайством обратилось ненадлежащее лицо;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816532" w:rsidRPr="00816532" w:rsidRDefault="00D90F5D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 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некорректное заполнение обязательных полей в форме заявления о предоставлении услуги на ЕПГУ (недостоверное, неправильное либо неполное заполнение); 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неполного комплекта документов, необходимого для предоставления услуги; 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документы, необходимые для предоставления услуги, утратили силу; </w:t>
      </w:r>
    </w:p>
    <w:p w:rsidR="00816532" w:rsidRPr="00816532" w:rsidRDefault="00816532" w:rsidP="00D6259E">
      <w:pPr>
        <w:spacing w:after="1" w:line="24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-представленные документы содержат повреждения, наличие которых не позволяет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полном объеме использовать информацию и сведения, содержащиеся в документах, для предоставления услуги;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816532" w:rsidRPr="00816532" w:rsidRDefault="00816532" w:rsidP="00D6259E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816532" w:rsidRPr="00816532" w:rsidRDefault="00816532" w:rsidP="00D6259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6259E" w:rsidRPr="00330609" w:rsidRDefault="00D6259E" w:rsidP="00D6259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2.13. Оснований для приостановления предоставления 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законодательством Российской Федерации не предусмотрено. </w:t>
      </w:r>
    </w:p>
    <w:p w:rsidR="00816532" w:rsidRPr="00816532" w:rsidRDefault="00816532" w:rsidP="00CF7C3C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2.14. Основания для отказа в предоставлении </w:t>
      </w:r>
      <w:r w:rsidR="00D6259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услуги: </w:t>
      </w:r>
    </w:p>
    <w:p w:rsidR="00816532" w:rsidRPr="00816532" w:rsidRDefault="00816532" w:rsidP="00CF7C3C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816532" w:rsidRPr="00816532" w:rsidRDefault="00816532" w:rsidP="00CF7C3C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2.14.1. в случае обращения с заявлением о переводе земель или земельных участков в составе таких земель из одной категории в другую, дополнительно: </w:t>
      </w: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CF7C3C" w:rsidRDefault="00816532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Перечень услуг, которые являются необходимыми и обязательными для предоставления </w:t>
      </w:r>
      <w:r w:rsidR="00CF7C3C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CF7C3C" w:rsidRPr="00CF7C3C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CF7C3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816532" w:rsidRPr="00CF7C3C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51767A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Услуги, необходимые и обязательные для предоставления 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услуги, отсутствуют. 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CF7C3C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816532" w:rsidRPr="00816532" w:rsidRDefault="00816532" w:rsidP="00816532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CF7C3C" w:rsidP="0051767A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услуги осуществляется бесплатно.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CF7C3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муниципальной</w:t>
      </w: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включая информацию о методике расчета размера такой платы</w:t>
      </w:r>
    </w:p>
    <w:p w:rsidR="00816532" w:rsidRPr="00816532" w:rsidRDefault="00816532" w:rsidP="0081653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16532" w:rsidRPr="00816532" w:rsidRDefault="00816532" w:rsidP="0051767A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Услуги, необходимые и обязательные для предоставления муни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>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услуги, отсутствуют. </w:t>
      </w:r>
      <w:r w:rsidRPr="0081653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26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2.20. Максимальный срок ожидания в очереди при подаче запроса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Срок и порядок регистрации запроса заявителя о предоставлении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в электронной форме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2.21. Срок регистрации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15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помещениям, в которых предоставляется </w:t>
      </w:r>
    </w:p>
    <w:p w:rsidR="00CF7C3C" w:rsidRPr="00330609" w:rsidRDefault="00CF7C3C" w:rsidP="00CF7C3C">
      <w:pPr>
        <w:spacing w:after="15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услуга </w:t>
      </w:r>
    </w:p>
    <w:p w:rsidR="00CF7C3C" w:rsidRPr="00330609" w:rsidRDefault="00CF7C3C" w:rsidP="00CF7C3C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выдача результатов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Для парковки специальных автотранспортных средств инвалидов на стоянке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групп, а также инвалидами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инвалидов.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CF7C3C" w:rsidRPr="00330609" w:rsidRDefault="00D90F5D" w:rsidP="00A665F1">
      <w:pPr>
        <w:spacing w:after="1" w:line="246" w:lineRule="auto"/>
        <w:ind w:right="-71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наименование; местонахождение</w:t>
      </w:r>
      <w:r w:rsidR="00A665F1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CF7C3C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ридический адрес; режим </w:t>
      </w:r>
      <w:r w:rsidR="00A665F1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CF7C3C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аботы; график приема; номера телефонов для справок.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Помещения, в которых предоставляется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должны соответствовать санитарно-эпидемиологическим правилам и нормативам.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Помещения, в которых предоставляется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оснащаются: </w:t>
      </w:r>
    </w:p>
    <w:p w:rsidR="00CF7C3C" w:rsidRPr="00330609" w:rsidRDefault="00CF7C3C" w:rsidP="00A665F1">
      <w:pPr>
        <w:spacing w:after="1" w:line="246" w:lineRule="auto"/>
        <w:ind w:right="-71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номера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абинета и наименования отдела;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фамилии, имени и отчества (после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днее – при наличии), должности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ответственного 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ца за прием документов; графика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приема Заявителей.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луги инвалидам обеспечиваются: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беспрепятственного доступа 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объекту (зданию, помещению), в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котором предоставляется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услуга; 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кресла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коляски; сопровождение инвалидов, имеющих стойкие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расстройства функции зрения и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услуга, и к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оказание инвалидам помощи в преодолени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барьеров, мешающих получению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ими государственных и муниципальных услуг наравне с другими лицами. </w:t>
      </w:r>
    </w:p>
    <w:p w:rsidR="00CF7C3C" w:rsidRPr="00330609" w:rsidRDefault="00CF7C3C" w:rsidP="00CF7C3C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Показатели доступности и качества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CF7C3C" w:rsidRPr="00AF20EF" w:rsidRDefault="00CF7C3C" w:rsidP="00CF7C3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F20E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 Основными показателями доступности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являются: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в информационно-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с помощью ЕПГУ.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2.23.3.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с использованием информационно-коммуникационных технологий.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 Основными показателями 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являются: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2.24.1. Своевременность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 итогам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рассмотрения которых вынесены решения об удовлетворении (частичном удовлетворении) требований заявителей.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Иные требования,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том числе учитывающие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особенности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в многофункциональных центрах,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особенности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в электронной форме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2.25. Предоставление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многофункциональном центре.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с использованием интерактивной формы в электронном виде.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Заполненное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Уполномоченный орган. При авторизации в ЕСИА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2.27. Электронные документы могут быть предоставлены в следующих форматах: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xml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doc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docx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odt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xlsx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ods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jpg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jpeg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zip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rar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sig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png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bmp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tiff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dpi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(масштаб 1:1) с исп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ользованием следующих режимов: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«черно-белый» (при отсутствии в документе графических изображ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ений и (или) цветного текста);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>«оттенки серого» (при наличии в документе графических изображений, отличных от цветн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графического изображения);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«цветной» или «режим полной цветопередачи» (при наличии в документе цветных графических изоб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ражений либо цветного текста);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сохранением всех аутентичных признаков подлинности, а именно: графической подписи лица,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ечати, углового штампа бланка;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F20EF">
        <w:rPr>
          <w:rFonts w:ascii="Times New Roman" w:eastAsia="Times New Roman" w:hAnsi="Times New Roman" w:cs="Times New Roman"/>
          <w:color w:val="000000"/>
          <w:sz w:val="28"/>
        </w:rPr>
        <w:t xml:space="preserve">Электронные документы должны обеспечивать: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идентифицировать документ и количество листов в документе;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Документы, подлежащие представлению в форматах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xlsx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proofErr w:type="spellStart"/>
      <w:r w:rsidRPr="00330609">
        <w:rPr>
          <w:rFonts w:ascii="Times New Roman" w:eastAsia="Times New Roman" w:hAnsi="Times New Roman" w:cs="Times New Roman"/>
          <w:color w:val="000000"/>
          <w:sz w:val="28"/>
          <w:lang w:val="en-US"/>
        </w:rPr>
        <w:t>ods</w:t>
      </w:r>
      <w:proofErr w:type="spellEnd"/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, формируются в виде отдельного электронного документа.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III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выполнения административных процедур в электронной форме</w:t>
      </w:r>
    </w:p>
    <w:p w:rsidR="00CF7C3C" w:rsidRPr="00330609" w:rsidRDefault="00CF7C3C" w:rsidP="00CF7C3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административных процедур</w:t>
      </w:r>
    </w:p>
    <w:p w:rsidR="00816532" w:rsidRPr="00816532" w:rsidRDefault="00CF7C3C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услуги включает в себя следующие административные процедуры: </w:t>
      </w: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проверка документов и регистрация заявления; </w:t>
      </w: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внесение результата муниципальной услуг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и в реестр юридически значимых  записей. </w:t>
      </w:r>
    </w:p>
    <w:p w:rsidR="00816532" w:rsidRPr="00816532" w:rsidRDefault="00816532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Перечень административных процедур (действий) при предоставлении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услуг в электронной форме</w:t>
      </w:r>
    </w:p>
    <w:p w:rsidR="00CF7C3C" w:rsidRPr="00330609" w:rsidRDefault="00CF7C3C" w:rsidP="00CF7C3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3.2.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электронной форме заявителю обеспечиваются: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получение информации о порядке и сроках предоставления муни</w:t>
      </w:r>
      <w:r>
        <w:rPr>
          <w:rFonts w:ascii="Times New Roman" w:eastAsia="Times New Roman" w:hAnsi="Times New Roman" w:cs="Times New Roman"/>
          <w:color w:val="000000"/>
          <w:sz w:val="28"/>
        </w:rPr>
        <w:t>ципальной услуги;</w:t>
      </w:r>
    </w:p>
    <w:p w:rsidR="00CF7C3C" w:rsidRPr="00330609" w:rsidRDefault="00CF7C3C" w:rsidP="00CF7C3C">
      <w:pPr>
        <w:spacing w:after="4" w:line="247" w:lineRule="auto"/>
        <w:ind w:right="527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заявления;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получение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услуги;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сведений о ходе рассмотрения заявления; </w:t>
      </w:r>
    </w:p>
    <w:p w:rsidR="00CF7C3C" w:rsidRPr="00330609" w:rsidRDefault="00CF7C3C" w:rsidP="00CF7C3C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осуществление оценки качества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предоставления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муни</w:t>
      </w:r>
      <w:r>
        <w:rPr>
          <w:rFonts w:ascii="Times New Roman" w:eastAsia="Times New Roman" w:hAnsi="Times New Roman" w:cs="Times New Roman"/>
          <w:color w:val="000000"/>
          <w:sz w:val="28"/>
        </w:rPr>
        <w:t>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услугу, либо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служащего. </w:t>
      </w:r>
    </w:p>
    <w:p w:rsidR="00CF7C3C" w:rsidRPr="00330609" w:rsidRDefault="00CF7C3C" w:rsidP="00CF7C3C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Порядок осуществления административных процедур (действий)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3.3. Формирование заявления.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формировании заявления заявителю обеспечивается: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б) возможность печати на бумажном носителе копии электронной форм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заявления;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д) возможность вернуться на любой из этапов заполнени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электронной формы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заявления без поте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 ранее введенной информации;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е) возможность доступа заявителя на ЕПГУ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ранее поданным им заявлениям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направляются в Уполномоченный орган посредством ЕПГУ.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а) прием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направление заявителю электронного сообщения о поступлении заявления;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(далее – ГИС).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тветственное должностное лицо: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проверяет наличие электронных заявлений,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поступивших с ЕПГУ, с периодом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не реже 2 раз в день; рассматривает поступившие заявления и приложенные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образы документов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3.6. Заявителю в качестве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обеспечивается возможность получения документа: 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электронной форме заявителю направляется: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начале процедуры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сведения о дате и времени окончания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и возможности получить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либо мотивированный отказ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3.8. Оценка качества предоставления муниципальной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Оценка 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осуществляется в соответствии с </w:t>
      </w:r>
      <w:hyperlink r:id="rId8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>Правилами</w:t>
        </w:r>
      </w:hyperlink>
      <w:hyperlink r:id="rId9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CF7C3C" w:rsidRPr="00330609" w:rsidRDefault="00CF7C3C" w:rsidP="00CF7C3C">
      <w:pPr>
        <w:spacing w:after="25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исправления допущенных опечаток и ошибок в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выданных в результате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документах </w:t>
      </w:r>
    </w:p>
    <w:p w:rsidR="00CF7C3C" w:rsidRPr="00330609" w:rsidRDefault="00CF7C3C" w:rsidP="00CF7C3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IV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Формы контроля за исполнением административного регламента </w:t>
      </w:r>
    </w:p>
    <w:p w:rsidR="00CF7C3C" w:rsidRPr="00330609" w:rsidRDefault="00CF7C3C" w:rsidP="00CF7C3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15" w:line="248" w:lineRule="auto"/>
        <w:ind w:right="79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устанавливающих требования к предоставлению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а также принятием ими решений</w:t>
      </w:r>
    </w:p>
    <w:p w:rsidR="00CF7C3C" w:rsidRPr="00330609" w:rsidRDefault="00CF7C3C" w:rsidP="00CF7C3C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 осуществляется путем проведения проверок: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решений о предоставлении (об отказе в предоставлении)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выявления и устр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анения нарушений прав граждан;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рассмотрения, принятия решений и подготовки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ответов на обращения граждан,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содержащие жалобы на решения, действия (бездействие) должностных лиц.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</w:p>
    <w:p w:rsidR="00CF7C3C" w:rsidRPr="00330609" w:rsidRDefault="00CF7C3C" w:rsidP="00CF7C3C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4.2. Контроль за полнотой и качеством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включает в себя проведение плановых и внеплановых проверок.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плановой проверке полноты и 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контролю подлежат: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сроков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соблюдение положений настоящего Административного регламента; правильность и обоснованность принятого решения об отказе в предо</w:t>
      </w:r>
      <w:r>
        <w:rPr>
          <w:rFonts w:ascii="Times New Roman" w:eastAsia="Times New Roman" w:hAnsi="Times New Roman" w:cs="Times New Roman"/>
          <w:color w:val="000000"/>
          <w:sz w:val="28"/>
        </w:rPr>
        <w:t>ставлении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Основанием для проведения внеплановых проверок являются: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11250">
        <w:rPr>
          <w:rFonts w:ascii="Times New Roman" w:eastAsia="Times New Roman" w:hAnsi="Times New Roman" w:cs="Times New Roman"/>
          <w:color w:val="000000"/>
          <w:sz w:val="28"/>
        </w:rPr>
        <w:t>Томской области</w:t>
      </w:r>
      <w:r w:rsidRPr="00FD56DD">
        <w:rPr>
          <w:rFonts w:ascii="Times New Roman" w:eastAsia="Times New Roman" w:hAnsi="Times New Roman" w:cs="Times New Roman"/>
          <w:color w:val="000000"/>
          <w:sz w:val="28"/>
        </w:rPr>
        <w:t xml:space="preserve"> и нормативных правовых актов органов местного самоуправления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Лукашкин-Ярского сельского поселени</w:t>
      </w:r>
      <w:r w:rsidR="008C1B1D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обращения граждан и юридических лиц на нар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ушения законодательства, в том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числе на качество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15" w:line="248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</w:p>
    <w:p w:rsidR="00CF7C3C" w:rsidRPr="00330609" w:rsidRDefault="00CF7C3C" w:rsidP="00CF7C3C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11250">
        <w:rPr>
          <w:rFonts w:ascii="Times New Roman" w:eastAsia="Times New Roman" w:hAnsi="Times New Roman" w:cs="Times New Roman"/>
          <w:color w:val="000000"/>
          <w:sz w:val="28"/>
        </w:rPr>
        <w:t>Томской области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и нормативных правовых актов органов местного самоуправления</w:t>
      </w:r>
      <w:r w:rsidRPr="00FD56DD">
        <w:t xml:space="preserve"> </w:t>
      </w:r>
      <w:r w:rsidR="00711250" w:rsidRPr="00711250">
        <w:rPr>
          <w:rFonts w:ascii="Times New Roman" w:eastAsia="Times New Roman" w:hAnsi="Times New Roman" w:cs="Times New Roman"/>
          <w:color w:val="000000"/>
          <w:sz w:val="28"/>
        </w:rPr>
        <w:t>Лукашкин-Ярс</w:t>
      </w:r>
      <w:r w:rsidR="008C1B1D">
        <w:rPr>
          <w:rFonts w:ascii="Times New Roman" w:eastAsia="Times New Roman" w:hAnsi="Times New Roman" w:cs="Times New Roman"/>
          <w:color w:val="000000"/>
          <w:sz w:val="28"/>
        </w:rPr>
        <w:t>кого сельского поселения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33060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Требования к порядку и формам контроля за предоставлением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со стороны граждан, их объединений и организаций </w:t>
      </w:r>
    </w:p>
    <w:p w:rsidR="00CF7C3C" w:rsidRPr="00330609" w:rsidRDefault="00CF7C3C" w:rsidP="00CF7C3C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4.7.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путем получения информации о ходе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о сроках завершения административных процедур (действий).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услуги; вносить предложения о мерах по устранению нарушений настоящего Административного регламента.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Досудебный (внесудебный) порядок обжалования решений и действий </w:t>
      </w:r>
    </w:p>
    <w:p w:rsidR="00CF7C3C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(бездействия) органа, предоставляющего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услугу, а также их должностных лиц, муниципальных</w:t>
      </w:r>
      <w:r w:rsidR="007112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служащих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</w:t>
      </w:r>
      <w:r w:rsidRPr="003306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досудебном (внесудебном) порядке (далее – жалоба).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центра – на решения и действия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CF7C3C" w:rsidRPr="00330609" w:rsidRDefault="00CF7C3C" w:rsidP="00CF7C3C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27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услугу, а также его должностных лиц регулируется: </w:t>
      </w:r>
    </w:p>
    <w:p w:rsidR="00CF7C3C" w:rsidRDefault="00CF7C3C" w:rsidP="00CF7C3C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Федеральным</w:t>
      </w:r>
      <w:hyperlink r:id="rId10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законом</w:t>
        </w:r>
      </w:hyperlink>
      <w:hyperlink r:id="rId11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«Об организации предоставления государственных и муниципальных услуг»; </w:t>
      </w:r>
    </w:p>
    <w:p w:rsidR="00CF7C3C" w:rsidRPr="00330609" w:rsidRDefault="008D3007" w:rsidP="00CF7C3C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2">
        <w:r w:rsidR="00CF7C3C" w:rsidRPr="00330609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</w:t>
        </w:r>
      </w:hyperlink>
      <w:hyperlink r:id="rId13">
        <w:r w:rsidR="00CF7C3C"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="00CF7C3C" w:rsidRPr="00330609">
        <w:rPr>
          <w:rFonts w:ascii="Times New Roman" w:eastAsia="Times New Roman" w:hAnsi="Times New Roman" w:cs="Times New Roman"/>
          <w:color w:val="000000"/>
          <w:sz w:val="28"/>
        </w:rPr>
        <w:t>Правительства Российской Фе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дерации от 20 ноября 2012 года № 1198 «О федеральной </w:t>
      </w:r>
      <w:r w:rsidR="00CF7C3C" w:rsidRPr="00330609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осударственной информационной </w:t>
      </w:r>
      <w:r w:rsidR="00CF7C3C"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VI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выполняемых многофункциональными центрами</w:t>
      </w:r>
    </w:p>
    <w:p w:rsidR="00CF7C3C" w:rsidRPr="00330609" w:rsidRDefault="00CF7C3C" w:rsidP="00CF7C3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6.1 Многофункциональный центр осуществляет: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заявителей о порядке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многофункциональном центре, по иным вопросам, связанным с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консультирование заявителей о порядке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многофункциональном центре; выдачу заявителю 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услуг; иные процедуры и действия, предусмотренные Федеральным законом  № 210-ФЗ.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Default="00CF7C3C" w:rsidP="00CF7C3C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Информирование заявителей </w:t>
      </w:r>
    </w:p>
    <w:p w:rsidR="00CF7C3C" w:rsidRPr="00330609" w:rsidRDefault="00CF7C3C" w:rsidP="00CF7C3C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многофункциональных центров;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б) при обращении заявителя в много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функциональный центр лично, по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телефону, посредством почтовых отправлений, либо по электронной почте.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у, может предложить заявителю: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изложить обращение в письменной форме 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 направляется Заявителю в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соответствии со способом, указанным в обращении); назначить другое время для консультаций.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CF7C3C" w:rsidRPr="00330609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15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Выдача заявителю результата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</w:p>
    <w:p w:rsidR="00CF7C3C" w:rsidRPr="00330609" w:rsidRDefault="00CF7C3C" w:rsidP="00CF7C3C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6.3. При наличии в заявлении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4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Постановлением</w:t>
        </w:r>
      </w:hyperlink>
      <w:hyperlink r:id="rId15">
        <w:r w:rsidRPr="0033060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№ 797.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6.8. Прием заявителей для выдачи документов, являющихся результатом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рительной записи.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Работник многофункционального центра 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уществляет следующие действия: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устанавливает личность заявителя на основа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нии документа, удостоверяющего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личность в соответствии с законодат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ельством Российской Федерации; </w:t>
      </w:r>
    </w:p>
    <w:p w:rsidR="00CF7C3C" w:rsidRPr="00330609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проверяет полномочия представителя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заявителя (в случае обращения 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представителя заявителя); определяет статус исполнения заявления заявителя в ГИС;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распечатывает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CF7C3C" w:rsidRDefault="00CF7C3C" w:rsidP="00CF7C3C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816532" w:rsidRPr="00816532" w:rsidRDefault="00CF7C3C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0609">
        <w:rPr>
          <w:rFonts w:ascii="Times New Roman" w:eastAsia="Times New Roman" w:hAnsi="Times New Roman" w:cs="Times New Roman"/>
          <w:color w:val="000000"/>
          <w:sz w:val="28"/>
        </w:rPr>
        <w:t>выдает документы заявителю, при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имости запрашивает у заявителя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 xml:space="preserve">подписи за каждый выданный документ; запрашивает согласие заявителя на участие в </w:t>
      </w:r>
      <w:r>
        <w:rPr>
          <w:rFonts w:ascii="Times New Roman" w:eastAsia="Times New Roman" w:hAnsi="Times New Roman" w:cs="Times New Roman"/>
          <w:color w:val="000000"/>
          <w:sz w:val="28"/>
        </w:rPr>
        <w:t>смс-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опросе для оценки качества </w:t>
      </w:r>
      <w:r w:rsidRPr="00330609">
        <w:rPr>
          <w:rFonts w:ascii="Times New Roman" w:eastAsia="Times New Roman" w:hAnsi="Times New Roman" w:cs="Times New Roman"/>
          <w:color w:val="000000"/>
          <w:sz w:val="28"/>
        </w:rPr>
        <w:t>предоставленных услуг многофункциональным центром.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250" w:rsidRDefault="00711250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665F1" w:rsidRDefault="00A665F1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665F1" w:rsidRDefault="00A665F1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665F1" w:rsidRDefault="00A665F1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665F1" w:rsidRDefault="00A665F1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1 </w:t>
      </w:r>
    </w:p>
    <w:p w:rsidR="00816532" w:rsidRPr="00816532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A665F1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по предоставлению 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="00A665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</w:p>
    <w:p w:rsidR="00A665F1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«Отнесение земель или земельных </w:t>
      </w:r>
    </w:p>
    <w:p w:rsidR="00CF7C3C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участков </w:t>
      </w:r>
    </w:p>
    <w:p w:rsidR="00CF7C3C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к определенной </w:t>
      </w:r>
    </w:p>
    <w:p w:rsidR="00A665F1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земель или перевод земель </w:t>
      </w:r>
    </w:p>
    <w:p w:rsidR="00CF7C3C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 </w:t>
      </w:r>
    </w:p>
    <w:p w:rsidR="00A665F1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из одной </w:t>
      </w:r>
    </w:p>
    <w:p w:rsidR="00816532" w:rsidRDefault="00816532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в другую» </w:t>
      </w:r>
    </w:p>
    <w:p w:rsidR="00CF7C3C" w:rsidRPr="00816532" w:rsidRDefault="00CF7C3C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816532">
      <w:pPr>
        <w:spacing w:after="15" w:line="248" w:lineRule="auto"/>
        <w:ind w:right="13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заявления на отнесение земель или земельных участков в составе </w:t>
      </w:r>
    </w:p>
    <w:p w:rsidR="00816532" w:rsidRPr="00816532" w:rsidRDefault="00816532" w:rsidP="00816532">
      <w:pPr>
        <w:spacing w:after="15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таких земель к определенной категории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кому: 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(наименование уполномоченного на отнесение земельного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участка к определенной категории земель органа </w:t>
      </w:r>
    </w:p>
    <w:p w:rsidR="00816532" w:rsidRP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государственной власти субъекта Российской </w:t>
      </w:r>
    </w:p>
    <w:p w:rsidR="00CF7C3C" w:rsidRDefault="00816532" w:rsidP="00CF7C3C">
      <w:pPr>
        <w:spacing w:after="4" w:line="249" w:lineRule="auto"/>
        <w:ind w:right="457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Федерации или органа местного самоуправления) </w:t>
      </w:r>
    </w:p>
    <w:p w:rsidR="00816532" w:rsidRPr="00CF7C3C" w:rsidRDefault="00816532" w:rsidP="00CF7C3C">
      <w:pPr>
        <w:spacing w:after="0" w:line="249" w:lineRule="auto"/>
        <w:ind w:right="45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от кого:  </w:t>
      </w:r>
    </w:p>
    <w:p w:rsidR="00816532" w:rsidRPr="00CF7C3C" w:rsidRDefault="00CF7C3C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</w:t>
      </w:r>
      <w:r w:rsidR="00816532"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 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(наименование и данные организации для юридического лица /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фамилия, имя, отчество для физического лица) </w:t>
      </w:r>
    </w:p>
    <w:p w:rsidR="00816532" w:rsidRP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>_________________________________________________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___________________________ ___ </w:t>
      </w:r>
    </w:p>
    <w:p w:rsidR="00816532" w:rsidRPr="00CF7C3C" w:rsidRDefault="00816532" w:rsidP="00CF7C3C">
      <w:pPr>
        <w:spacing w:after="62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(адрес места нахождения; адрес электронной почты;)  </w:t>
      </w:r>
    </w:p>
    <w:p w:rsidR="00816532" w:rsidRPr="00816532" w:rsidRDefault="00816532" w:rsidP="00816532">
      <w:pPr>
        <w:spacing w:after="9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CF7C3C" w:rsidP="00816532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</w:t>
      </w:r>
    </w:p>
    <w:p w:rsidR="00816532" w:rsidRPr="00816532" w:rsidRDefault="00816532" w:rsidP="00816532">
      <w:pPr>
        <w:spacing w:after="15" w:line="248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отнесении земельного участка к определенной категории земель </w:t>
      </w:r>
    </w:p>
    <w:p w:rsidR="00816532" w:rsidRPr="00816532" w:rsidRDefault="00816532" w:rsidP="0081653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CF7C3C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Пр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ошу отнести земельный участок: </w:t>
      </w:r>
    </w:p>
    <w:p w:rsidR="00816532" w:rsidRPr="00816532" w:rsidRDefault="00816532" w:rsidP="00CF7C3C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расположенный адресу (местоположение)__________________________________ ____________________________________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 </w:t>
      </w:r>
    </w:p>
    <w:p w:rsidR="00816532" w:rsidRPr="00816532" w:rsidRDefault="00816532" w:rsidP="00816532">
      <w:pPr>
        <w:spacing w:after="15" w:line="248" w:lineRule="auto"/>
        <w:ind w:right="335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площадью___________________________________________________________ с кадастровым номером _________________________________________________ к категории земель _________________________________________________ </w:t>
      </w:r>
    </w:p>
    <w:p w:rsidR="00816532" w:rsidRPr="00816532" w:rsidRDefault="00816532" w:rsidP="00CF7C3C">
      <w:pPr>
        <w:spacing w:after="26" w:line="249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(указывается категория земель, к которой предполагается отнести  земельный участок)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816532">
      <w:pPr>
        <w:spacing w:after="14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Земельный участок принадлежит</w:t>
      </w:r>
      <w:r w:rsidRPr="00816532"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 </w:t>
      </w:r>
    </w:p>
    <w:p w:rsidR="00816532" w:rsidRPr="00816532" w:rsidRDefault="00816532" w:rsidP="00816532">
      <w:pPr>
        <w:spacing w:after="12" w:line="259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(указывается правообладатель земли (земельного участка)) </w:t>
      </w:r>
    </w:p>
    <w:p w:rsidR="00816532" w:rsidRPr="00816532" w:rsidRDefault="00816532" w:rsidP="00816532">
      <w:pPr>
        <w:spacing w:after="0" w:line="259" w:lineRule="auto"/>
        <w:ind w:right="25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праве___________________________________________________________</w:t>
      </w:r>
      <w:r w:rsidRPr="0081653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816532" w:rsidRPr="00CF7C3C" w:rsidRDefault="00816532" w:rsidP="00CF7C3C">
      <w:pPr>
        <w:spacing w:after="387" w:line="259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(указывается право на землю </w:t>
      </w:r>
      <w:r w:rsidRPr="00CF7C3C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(земельный участок)) </w:t>
      </w:r>
    </w:p>
    <w:p w:rsidR="00816532" w:rsidRPr="00816532" w:rsidRDefault="008D3007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6389" o:spid="_x0000_s1026" style="width:305.35pt;height:.5pt;mso-position-horizontal-relative:char;mso-position-vertical-relative:line" coordsize="38776,60">
            <v:shape id="Shape 356075" o:spid="_x0000_s1027" style="position:absolute;width:38776;height:91;visibility:visible" coordsize="38776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AZ8cA&#10;AADfAAAADwAAAGRycy9kb3ducmV2LnhtbESPQWvCQBSE7wX/w/IEb3VjJFpSN0GkBRHaom3vz+wz&#10;CWbfhuyapP++Wyh4HGa+GWaTj6YRPXWutqxgMY9AEBdW11wq+Pp8fXwC4TyyxsYyKfghB3k2edhg&#10;qu3AR+pPvhShhF2KCirv21RKV1Rk0M1tSxy8i+0M+iC7UuoOh1BuGhlH0UoarDksVNjSrqLieroZ&#10;Bcv2rOPd9/ot6fX7Qb+cP47bw0Wp2XTcPoPwNPp7+J/e68Alq2idwN+f8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cwGfHAAAA3wAAAA8AAAAAAAAAAAAAAAAAmAIAAGRy&#10;cy9kb3ducmV2LnhtbFBLBQYAAAAABAAEAPUAAACMAwAAAAA=&#10;" adj="0,,0" path="m,l3877691,r,9144l,9144,,e" fillcolor="black" stroked="f" strokeweight="0">
              <v:stroke miterlimit="83231f" joinstyle="miter"/>
              <v:formulas/>
              <v:path arrowok="t" o:connecttype="segments" textboxrect="0,0,3877691,9144"/>
            </v:shape>
            <w10:wrap type="none"/>
            <w10:anchorlock/>
          </v:group>
        </w:pict>
      </w:r>
    </w:p>
    <w:p w:rsidR="00816532" w:rsidRPr="00816532" w:rsidRDefault="00816532" w:rsidP="00816532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Результат услуги выдать __________________________________________ следующим способом: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816532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Приложения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:rsidR="00816532" w:rsidRPr="00816532" w:rsidRDefault="008D3007" w:rsidP="00816532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8765" o:spid="_x0000_s1062" style="width:304.6pt;height:.5pt;mso-position-horizontal-relative:char;mso-position-vertical-relative:line" coordsize="38685,60">
            <v:shape id="Shape 356077" o:spid="_x0000_s1063" style="position:absolute;width:38685;height:91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8U8YA&#10;AADfAAAADwAAAGRycy9kb3ducmV2LnhtbESPT4vCMBTE7wt+h/AEb2vaFatUo4gi68UV/1y8PZpn&#10;W2xeSpOt3W9vBGGPw8z8hpkvO1OJlhpXWlYQDyMQxJnVJecKLuft5xSE88gaK8uk4I8cLBe9jzmm&#10;2j74SO3J5yJA2KWooPC+TqV0WUEG3dDWxMG72cagD7LJpW7wEeCmkl9RlEiDJYeFAmtaF5TdT79G&#10;wWGTXba3MyV7pPhn863b+FpLpQb9bjUD4anz/+F3e6cVjMZJNJnA60/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p8U8YAAADfAAAADwAAAAAAAAAAAAAAAACYAgAAZHJz&#10;L2Rvd25yZXYueG1sUEsFBgAAAAAEAAQA9QAAAIsDAAAAAA=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816532" w:rsidRPr="00816532" w:rsidRDefault="00816532" w:rsidP="00816532">
      <w:pPr>
        <w:tabs>
          <w:tab w:val="center" w:pos="629"/>
          <w:tab w:val="center" w:pos="6641"/>
        </w:tabs>
        <w:spacing w:after="157" w:line="24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Calibri" w:eastAsia="Calibri" w:hAnsi="Calibri" w:cs="Calibri"/>
          <w:color w:val="000000"/>
          <w:lang w:val="en-US"/>
        </w:rPr>
        <w:tab/>
      </w:r>
      <w:r w:rsidR="00CF7C3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документы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которые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представил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заявитель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</w:p>
    <w:p w:rsidR="00816532" w:rsidRPr="00816532" w:rsidRDefault="00816532" w:rsidP="00CF7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816532" w:rsidRPr="00816532" w:rsidRDefault="008D3007" w:rsidP="00CF7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8767" o:spid="_x0000_s1060" style="width:499.25pt;height:.5pt;mso-position-horizontal-relative:char;mso-position-vertical-relative:line" coordsize="63406,60">
            <v:shape id="Shape 356079" o:spid="_x0000_s1061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uNMgA&#10;AADfAAAADwAAAGRycy9kb3ducmV2LnhtbESPT0sDMRTE74LfITzBm01U3LZr0yLrH/RQirW9v25e&#10;dxc3L0sSu/HbG0HwOMzMb5jFKtlenMiHzrGG64kCQVw703GjYffxfDUDESKywd4xafimAKvl+dkC&#10;S+NGfqfTNjYiQziUqKGNcSilDHVLFsPEDcTZOzpvMWbpG2k8jhlue3mjVCEtdpwXWhyoaqn+3H5Z&#10;DZV8O+zXm2MxvqhkfJWms6dHr/XlRXq4BxEpxf/wX/vVaLi9K9R0Dr9/8he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Uq40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28" style="position:absolute;left:23625;width:20150;height:91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HscUA&#10;AADfAAAADwAAAGRycy9kb3ducmV2LnhtbESPy2rCQBSG9wXfYTiCuzoxtirRMUihNItsGn2AY+aY&#10;BDNnQmZy6dt3FoUuf/4b3ymdTStG6l1jWcFmHYEgLq1uuFJwu36+HkA4j6yxtUwKfshBel68nDDR&#10;duJvGgtfiTDCLkEFtfddIqUrazLo1rYjDt7D9gZ9kH0ldY9TGDetjKNoJw02HB5q7OijpvJZDEZB&#10;sS/yu/zC+L7ZD6PL8reBfKbUajlfjiA8zf4//NfOtILt+y46BILAE1h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0exxQAAAN8AAAAPAAAAAAAAAAAAAAAAAJgCAABkcnMv&#10;ZG93bnJldi54bWxQSwUGAAAAAAQABAD1AAAAig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29" style="position:absolute;left:45939;width:17467;height:91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vcccA&#10;AADfAAAADwAAAGRycy9kb3ducmV2LnhtbESPQUvDQBSE7wX/w/IEb+0mFWtJsy1iETx4sK3eH9mX&#10;TWr2bcw+29Rf7wqCx2FmvmHKzeg7daIhtoEN5LMMFHEVbMvOwNvhaboEFQXZYheYDFwowmZ9NSmx&#10;sOHMOzrtxakE4ViggUakL7SOVUMe4yz0xMmrw+BRkhyctgOeE9x3ep5lC+2x5bTQYE+PDVUf+y9v&#10;oN59v2zROnH8Wr8fLuKP95/emJvr8WEFSmiU//Bf+9kauL1bZMscfv+kL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73HHAAAA3wAAAA8AAAAAAAAAAAAAAAAAmAIAAGRy&#10;cy9kb3ducmV2LnhtbFBLBQYAAAAABAAEAPUAAACMAwAAAAA=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CF7C3C" w:rsidRDefault="00CF7C3C" w:rsidP="00CF7C3C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(должность)                                                     (подпись)                                            </w:t>
      </w:r>
      <w:r w:rsidR="00816532"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(фамилия и инициалы) </w:t>
      </w:r>
    </w:p>
    <w:p w:rsidR="00CF7C3C" w:rsidRDefault="00816532" w:rsidP="00CF7C3C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31"/>
          <w:vertAlign w:val="superscript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31"/>
          <w:vertAlign w:val="superscript"/>
        </w:rPr>
        <w:t>Дата __________________ г.</w:t>
      </w:r>
    </w:p>
    <w:p w:rsidR="00816532" w:rsidRPr="00CF7C3C" w:rsidRDefault="00816532" w:rsidP="00CF7C3C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31"/>
          <w:vertAlign w:val="superscript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CF7C3C" w:rsidRPr="00816532" w:rsidRDefault="00A03B89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2</w:t>
      </w:r>
      <w:r w:rsidR="00CF7C3C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F7C3C" w:rsidRPr="00816532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</w:t>
      </w:r>
    </w:p>
    <w:p w:rsidR="00A665F1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по предоставлению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</w:p>
    <w:p w:rsidR="00CF7C3C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услуги </w:t>
      </w:r>
    </w:p>
    <w:p w:rsidR="00A665F1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«Отнесение земель или земельных </w:t>
      </w:r>
    </w:p>
    <w:p w:rsidR="00CF7C3C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участков </w:t>
      </w:r>
    </w:p>
    <w:p w:rsidR="00CF7C3C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к определенной </w:t>
      </w:r>
    </w:p>
    <w:p w:rsidR="00A665F1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земель или перевод земель </w:t>
      </w:r>
    </w:p>
    <w:p w:rsidR="00CF7C3C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 </w:t>
      </w:r>
    </w:p>
    <w:p w:rsidR="00A665F1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из одной </w:t>
      </w:r>
    </w:p>
    <w:p w:rsidR="00CF7C3C" w:rsidRDefault="00CF7C3C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категории в другую»</w:t>
      </w:r>
    </w:p>
    <w:p w:rsidR="00CF7C3C" w:rsidRPr="00816532" w:rsidRDefault="00CF7C3C" w:rsidP="00CF7C3C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7C3C" w:rsidRDefault="00816532" w:rsidP="00CF7C3C">
      <w:pPr>
        <w:spacing w:after="0" w:line="248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816532" w:rsidRPr="00CF7C3C" w:rsidRDefault="00816532" w:rsidP="00CF7C3C">
      <w:pPr>
        <w:spacing w:after="0" w:line="248" w:lineRule="auto"/>
        <w:ind w:right="16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кому: 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(наименование уполномоченного на перевод земельного участка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из одной категории в другую органа государственной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власти субъекта Российской </w:t>
      </w:r>
    </w:p>
    <w:p w:rsidR="00CF7C3C" w:rsidRP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Федерации или органа местного самоуправления) </w:t>
      </w:r>
    </w:p>
    <w:p w:rsidR="00816532" w:rsidRPr="00CF7C3C" w:rsidRDefault="00CF7C3C" w:rsidP="00CF7C3C">
      <w:pPr>
        <w:spacing w:after="0" w:line="249" w:lineRule="auto"/>
        <w:ind w:right="457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кого: </w:t>
      </w:r>
    </w:p>
    <w:p w:rsidR="00816532" w:rsidRPr="00CF7C3C" w:rsidRDefault="00CF7C3C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</w:t>
      </w:r>
      <w:r w:rsidR="00816532"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 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(наименование и данные организации для юридического лица / </w:t>
      </w:r>
    </w:p>
    <w:p w:rsid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фамилия, имя, отчество для физического лица) </w:t>
      </w:r>
    </w:p>
    <w:p w:rsidR="00816532" w:rsidRPr="00CF7C3C" w:rsidRDefault="00816532" w:rsidP="00CF7C3C">
      <w:pPr>
        <w:spacing w:after="4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>_________________________________________________</w:t>
      </w:r>
    </w:p>
    <w:p w:rsidR="00816532" w:rsidRPr="00CF7C3C" w:rsidRDefault="00816532" w:rsidP="00CF7C3C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>_________________</w:t>
      </w:r>
      <w:r w:rsidR="00CF7C3C">
        <w:rPr>
          <w:rFonts w:ascii="Times New Roman" w:eastAsia="Times New Roman" w:hAnsi="Times New Roman" w:cs="Times New Roman"/>
          <w:i/>
          <w:color w:val="000000"/>
          <w:sz w:val="20"/>
        </w:rPr>
        <w:t>__________</w:t>
      </w: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>___</w:t>
      </w:r>
      <w:r w:rsidR="00CF7C3C">
        <w:rPr>
          <w:rFonts w:ascii="Times New Roman" w:eastAsia="Times New Roman" w:hAnsi="Times New Roman" w:cs="Times New Roman"/>
          <w:i/>
          <w:color w:val="000000"/>
          <w:sz w:val="20"/>
        </w:rPr>
        <w:t>____________</w:t>
      </w:r>
    </w:p>
    <w:p w:rsidR="00816532" w:rsidRPr="00CF7C3C" w:rsidRDefault="00816532" w:rsidP="00CF7C3C">
      <w:pPr>
        <w:spacing w:after="62" w:line="24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(адрес места нахождения; адрес электронной почты;)  </w:t>
      </w:r>
    </w:p>
    <w:p w:rsidR="00816532" w:rsidRPr="00CF7C3C" w:rsidRDefault="00816532" w:rsidP="00CF7C3C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>___________________________________</w:t>
      </w:r>
      <w:r w:rsidRPr="00CF7C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6532" w:rsidRPr="00816532" w:rsidRDefault="00816532" w:rsidP="00816532">
      <w:pPr>
        <w:spacing w:after="9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816532" w:rsidRPr="00816532" w:rsidRDefault="00816532" w:rsidP="00816532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Ходатайство </w:t>
      </w:r>
    </w:p>
    <w:p w:rsidR="00816532" w:rsidRPr="00816532" w:rsidRDefault="00816532" w:rsidP="00816532">
      <w:pPr>
        <w:spacing w:after="15" w:line="248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переводе земельного участков из одной категории в другую </w:t>
      </w:r>
    </w:p>
    <w:p w:rsidR="00816532" w:rsidRPr="00816532" w:rsidRDefault="00816532" w:rsidP="00816532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CF7C3C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Прошу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 перевести земельный участок:  </w:t>
      </w:r>
    </w:p>
    <w:p w:rsidR="00816532" w:rsidRPr="00816532" w:rsidRDefault="00816532" w:rsidP="00CF7C3C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расположенный по адресу (местоположение) ________________________________ ________________________________________________________</w:t>
      </w:r>
      <w:r w:rsidR="00CF7C3C">
        <w:rPr>
          <w:rFonts w:ascii="Times New Roman" w:eastAsia="Times New Roman" w:hAnsi="Times New Roman" w:cs="Times New Roman"/>
          <w:color w:val="000000"/>
          <w:sz w:val="28"/>
        </w:rPr>
        <w:t xml:space="preserve">_______________ </w:t>
      </w:r>
    </w:p>
    <w:p w:rsidR="00816532" w:rsidRPr="00816532" w:rsidRDefault="00816532" w:rsidP="00816532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площадью___________________________________________________________ </w:t>
      </w:r>
    </w:p>
    <w:p w:rsidR="00816532" w:rsidRPr="00816532" w:rsidRDefault="00816532" w:rsidP="00816532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 кадастровым номером _________________________________________________ </w:t>
      </w:r>
    </w:p>
    <w:p w:rsidR="00816532" w:rsidRPr="00816532" w:rsidRDefault="00816532" w:rsidP="00816532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из категории земель _________________________________________________ </w:t>
      </w:r>
    </w:p>
    <w:p w:rsidR="00816532" w:rsidRPr="00816532" w:rsidRDefault="00816532" w:rsidP="00816532">
      <w:pPr>
        <w:spacing w:after="0" w:line="249" w:lineRule="auto"/>
        <w:ind w:right="8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(указывается категория земель, к которой принадлежит земельный участок)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категорию земель _________________________________________________ </w:t>
      </w:r>
    </w:p>
    <w:p w:rsidR="00816532" w:rsidRPr="00816532" w:rsidRDefault="00816532" w:rsidP="00816532">
      <w:pPr>
        <w:spacing w:after="2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(указывается категория земель, в которую планируется осуществить перевод земельного участка) </w:t>
      </w:r>
    </w:p>
    <w:p w:rsidR="00816532" w:rsidRPr="00816532" w:rsidRDefault="00816532" w:rsidP="00816532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связи _______________________________________________________________ </w:t>
      </w:r>
    </w:p>
    <w:p w:rsidR="00816532" w:rsidRPr="00816532" w:rsidRDefault="00816532" w:rsidP="00816532">
      <w:pPr>
        <w:spacing w:after="12" w:line="259" w:lineRule="auto"/>
        <w:ind w:right="7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(указывается обоснование перевода земельного участка с указанием на положения </w:t>
      </w:r>
    </w:p>
    <w:p w:rsidR="00816532" w:rsidRPr="00816532" w:rsidRDefault="00816532" w:rsidP="00816532">
      <w:pPr>
        <w:spacing w:after="12" w:line="259" w:lineRule="auto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Федерального закона от 21.12.2004 № 172-ФЗ)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14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Земельный участок принадлежит</w:t>
      </w:r>
      <w:r w:rsidRPr="00816532"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 </w:t>
      </w:r>
    </w:p>
    <w:p w:rsidR="00816532" w:rsidRPr="00816532" w:rsidRDefault="00816532" w:rsidP="00816532">
      <w:pPr>
        <w:spacing w:after="12" w:line="25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(указывается правообладатель земли (земельного участка)) </w:t>
      </w:r>
    </w:p>
    <w:p w:rsidR="00816532" w:rsidRPr="00816532" w:rsidRDefault="00816532" w:rsidP="00816532">
      <w:pPr>
        <w:spacing w:after="0" w:line="259" w:lineRule="auto"/>
        <w:ind w:right="25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>на праве___________________________________________________________</w:t>
      </w:r>
      <w:r w:rsidRPr="0081653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816532" w:rsidRPr="00816532" w:rsidRDefault="00816532" w:rsidP="00816532">
      <w:pPr>
        <w:spacing w:after="387" w:line="259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(указывается право на землю (земельный участок)) </w:t>
      </w:r>
    </w:p>
    <w:p w:rsidR="00816532" w:rsidRPr="00816532" w:rsidRDefault="00CF7C3C" w:rsidP="00816532">
      <w:pPr>
        <w:spacing w:after="1" w:line="246" w:lineRule="auto"/>
        <w:ind w:right="508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 услуги выдать следующим </w:t>
      </w:r>
      <w:r w:rsidR="00816532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способом: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CF7C3C" w:rsidRDefault="00816532" w:rsidP="00816532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7C3C">
        <w:rPr>
          <w:rFonts w:ascii="Times New Roman" w:eastAsia="Times New Roman" w:hAnsi="Times New Roman" w:cs="Times New Roman"/>
          <w:color w:val="000000"/>
          <w:sz w:val="28"/>
        </w:rPr>
        <w:t xml:space="preserve">Приложения: </w:t>
      </w:r>
    </w:p>
    <w:p w:rsidR="00816532" w:rsidRPr="00816532" w:rsidRDefault="008D3007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11391" o:spid="_x0000_s1058" style="width:304.6pt;height:.5pt;mso-position-horizontal-relative:char;mso-position-vertical-relative:line" coordsize="38685,60">
            <v:shape id="Shape 356085" o:spid="_x0000_s1059" style="position:absolute;width:38685;height:91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3mMcA&#10;AADfAAAADwAAAGRycy9kb3ducmV2LnhtbESPT2uDQBTE74F+h+UFektWWxSx2YRQkfbShvy55PZw&#10;X1TqvhV3q/bbdwuFHIeZ+Q2z2c2mEyMNrrWsIF5HIIgrq1uuFVzO5SoD4Tyyxs4yKfghB7vtw2KD&#10;ubYTH2k8+VoECLscFTTe97mUrmrIoFvbnjh4NzsY9EEOtdQDTgFuOvkURak02HJYaLCn14aqr9O3&#10;UXAoqkt5O1P6gRR/Fm96jK+9VOpxOe9fQHia/T38337XCp6TNMoS+PsTvo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xN5jHAAAA3wAAAA8AAAAAAAAAAAAAAAAAmAIAAGRy&#10;cy9kb3ducmV2LnhtbFBLBQYAAAAABAAEAPUAAACMAwAAAAA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816532" w:rsidRPr="00816532" w:rsidRDefault="00816532" w:rsidP="00CF7C3C">
      <w:pPr>
        <w:tabs>
          <w:tab w:val="center" w:pos="629"/>
          <w:tab w:val="center" w:pos="6641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Calibri" w:eastAsia="Calibri" w:hAnsi="Calibri" w:cs="Calibri"/>
          <w:color w:val="000000"/>
          <w:lang w:val="en-US"/>
        </w:rPr>
        <w:tab/>
      </w:r>
      <w:r w:rsidR="00CF7C3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документы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которые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представил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заявитель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</w:p>
    <w:p w:rsidR="00816532" w:rsidRPr="00816532" w:rsidRDefault="00816532" w:rsidP="00CF7C3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F7C3C" w:rsidRPr="00816532" w:rsidRDefault="008D3007" w:rsidP="00CF7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1" o:spid="_x0000_s1054" style="width:499.25pt;height:.5pt;mso-position-horizontal-relative:char;mso-position-vertical-relative:line" coordsize="63406,60">
            <v:shape id="Shape 356079" o:spid="_x0000_s1057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5RcMA&#10;AADaAAAADwAAAGRycy9kb3ducmV2LnhtbESPzW7CMBCE75X6DtYi9VYcOABKMahKf9QeECKU+xIv&#10;SdR4Hdkucd8eIyFxHM3MN5rlOppOnMn51rKCyTgDQVxZ3XKt4Gf/8bwA4QOyxs4yKfgnD+vV48MS&#10;c20H3tG5DLVIEPY5KmhC6HMpfdWQQT+2PXHyTtYZDEm6WmqHQ4KbTk6zbCYNtpwWGuypaKj6Lf+M&#10;gkJ+Hw+b7Wk2fGZRuyLOF+9vTqmnUXx9AREohnv41v7SCqZwvZJu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5Rc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56" style="position:absolute;left:23625;width:20150;height:91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A1sIA&#10;AADaAAAADwAAAGRycy9kb3ducmV2LnhtbESPzWrDMBCE74G+g9hCbomcH+LiRgmlUOqDL3HyAGtr&#10;a5taK2PJP3n7KFDocZiZb5jjeTatGKl3jWUFm3UEgri0uuFKwe36tXoD4TyyxtYyKbiTg/PpZXHE&#10;RNuJLzTmvhIBwi5BBbX3XSKlK2sy6Na2Iw7ej+0N+iD7SuoepwA3rdxG0UEabDgs1NjRZ03lbz4Y&#10;BXmcZ4X8xm2xiYfRpdl+IJ8qtXydP95BeJr9f/ivnWoFO3heCTdAn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gDWwgAAANoAAAAPAAAAAAAAAAAAAAAAAJgCAABkcnMvZG93&#10;bnJldi54bWxQSwUGAAAAAAQABAD1AAAAhw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55" style="position:absolute;left:45939;width:17467;height:91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WNMIA&#10;AADaAAAADwAAAGRycy9kb3ducmV2LnhtbESPQWvCQBSE7wX/w/KE3upGKa1EVxGL4KGHqvX+yL5s&#10;otm3afapsb++Wyj0OMzMN8x82ftGXamLdWAD41EGirgItmZn4POweZqCioJssQlMBu4UYbkYPMwx&#10;t+HGO7ruxakE4ZijgUqkzbWORUUe4yi0xMkrQ+dRkuycth3eEtw3epJlL9pjzWmhwpbWFRXn/cUb&#10;KHff729onTj+KI+Hu/jT65c35nHYr2aghHr5D/+1t9bAM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NY0wgAAANoAAAAPAAAAAAAAAAAAAAAAAJgCAABkcnMvZG93&#10;bnJldi54bWxQSwUGAAAAAAQABAD1AAAAhwMAAAAA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CF7C3C" w:rsidRDefault="00CF7C3C" w:rsidP="00CF7C3C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(должность)                                                     (подпись)                                            </w:t>
      </w: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(фамилия и инициалы) </w:t>
      </w:r>
    </w:p>
    <w:p w:rsidR="00CF7C3C" w:rsidRDefault="00CF7C3C" w:rsidP="00CF7C3C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31"/>
          <w:vertAlign w:val="superscript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31"/>
          <w:vertAlign w:val="superscript"/>
        </w:rPr>
        <w:t>Дата __________________ г.</w:t>
      </w:r>
    </w:p>
    <w:p w:rsidR="00816532" w:rsidRPr="00816532" w:rsidRDefault="00816532" w:rsidP="0081653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816532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816532" w:rsidRPr="00816532">
          <w:headerReference w:type="even" r:id="rId16"/>
          <w:headerReference w:type="default" r:id="rId17"/>
          <w:headerReference w:type="first" r:id="rId18"/>
          <w:pgSz w:w="11906" w:h="16838"/>
          <w:pgMar w:top="477" w:right="494" w:bottom="1139" w:left="1277" w:header="720" w:footer="720" w:gutter="0"/>
          <w:pgNumType w:start="1"/>
          <w:cols w:space="720"/>
          <w:titlePg/>
        </w:sectPr>
      </w:pP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</w:t>
      </w: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3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к Административному регламенту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по предоставлению муниципальной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услуги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«Отнесение земель или земельных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участков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в составе таких земель к определенной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категории земель или перевод земель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и земельных участков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в составе таких земель из одной </w:t>
      </w:r>
    </w:p>
    <w:p w:rsidR="00A665F1" w:rsidRPr="00A665F1" w:rsidRDefault="00A665F1" w:rsidP="00A665F1">
      <w:pPr>
        <w:spacing w:after="0" w:line="240" w:lineRule="auto"/>
        <w:ind w:right="65" w:firstLine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категории в другую»</w:t>
      </w:r>
    </w:p>
    <w:p w:rsidR="00816532" w:rsidRPr="00A665F1" w:rsidRDefault="00816532" w:rsidP="0081653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5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16532" w:rsidRPr="00816532" w:rsidRDefault="00816532" w:rsidP="00816532">
      <w:pPr>
        <w:spacing w:after="16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03B89" w:rsidRPr="007C7751" w:rsidRDefault="00A03B89" w:rsidP="00A665F1">
      <w:pPr>
        <w:spacing w:after="8" w:line="248" w:lineRule="auto"/>
        <w:ind w:right="6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93"/>
        <w:gridCol w:w="3566"/>
        <w:gridCol w:w="1667"/>
        <w:gridCol w:w="1549"/>
        <w:gridCol w:w="2005"/>
        <w:gridCol w:w="128"/>
        <w:gridCol w:w="395"/>
        <w:gridCol w:w="1386"/>
        <w:gridCol w:w="2466"/>
      </w:tblGrid>
      <w:tr w:rsidR="00A03B89" w:rsidRPr="007C7751" w:rsidTr="00A03B89">
        <w:trPr>
          <w:trHeight w:val="251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Основание для начала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Содержание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административных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действий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B89" w:rsidRPr="007C7751" w:rsidRDefault="00A03B89" w:rsidP="00A03B8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выполнения </w:t>
            </w:r>
          </w:p>
          <w:p w:rsidR="00A03B89" w:rsidRPr="007C7751" w:rsidRDefault="00A03B89" w:rsidP="00A03B89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административных действий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Должностное лицо, ответственное за </w:t>
            </w:r>
          </w:p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административного действия </w:t>
            </w:r>
          </w:p>
        </w:tc>
        <w:tc>
          <w:tcPr>
            <w:tcW w:w="2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03B89" w:rsidRPr="007C7751" w:rsidRDefault="00A03B89" w:rsidP="00A03B89">
            <w:pPr>
              <w:spacing w:after="0" w:line="238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Место выполнения </w:t>
            </w:r>
          </w:p>
          <w:p w:rsidR="00A03B89" w:rsidRPr="007C7751" w:rsidRDefault="00A03B89" w:rsidP="00A03B89">
            <w:pPr>
              <w:spacing w:after="0" w:line="238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административного действия/ </w:t>
            </w:r>
          </w:p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используемая </w:t>
            </w:r>
          </w:p>
          <w:p w:rsidR="00A03B89" w:rsidRPr="007C7751" w:rsidRDefault="00A03B89" w:rsidP="00A03B89">
            <w:pPr>
              <w:spacing w:after="57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информационная система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Критерии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принятия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решения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B89" w:rsidRPr="007C7751" w:rsidRDefault="00A03B89" w:rsidP="00A03B8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 административного </w:t>
            </w:r>
          </w:p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действия, способ фиксации </w:t>
            </w:r>
          </w:p>
        </w:tc>
      </w:tr>
      <w:tr w:rsidR="00A03B89" w:rsidRPr="007C7751" w:rsidTr="00A03B89">
        <w:trPr>
          <w:trHeight w:val="28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</w:tr>
      <w:tr w:rsidR="00A03B89" w:rsidRPr="007C7751" w:rsidTr="00A03B89">
        <w:trPr>
          <w:trHeight w:val="288"/>
        </w:trPr>
        <w:tc>
          <w:tcPr>
            <w:tcW w:w="114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72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7C775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3B89" w:rsidRPr="007C7751" w:rsidTr="00A03B89">
        <w:trPr>
          <w:trHeight w:val="1942"/>
        </w:trPr>
        <w:tc>
          <w:tcPr>
            <w:tcW w:w="2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Уполномоченный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 w:rsidRPr="007C7751">
              <w:rPr>
                <w:sz w:val="18"/>
                <w:szCs w:val="18"/>
              </w:rPr>
              <w:t xml:space="preserve">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</w:t>
            </w:r>
            <w:r w:rsidRPr="007C7751">
              <w:rPr>
                <w:sz w:val="18"/>
                <w:szCs w:val="18"/>
              </w:rPr>
              <w:t xml:space="preserve">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Административного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регламента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20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Уполномоченный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орган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/ ГИС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–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ему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документов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B89" w:rsidRPr="007C7751" w:rsidTr="00A03B89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03B89" w:rsidRPr="007C7751" w:rsidRDefault="00A03B89" w:rsidP="00A665F1">
      <w:pPr>
        <w:spacing w:after="8" w:line="248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77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A03B89" w:rsidRPr="00965710" w:rsidRDefault="00A03B89" w:rsidP="00A03B89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609">
        <w:rPr>
          <w:rFonts w:ascii="Times New Roman" w:eastAsia="Times New Roman" w:hAnsi="Times New Roman" w:cs="Times New Roman"/>
          <w:b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A03B89" w:rsidRPr="007C7751" w:rsidRDefault="00A03B89" w:rsidP="00A03B8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муниципальной</w:t>
      </w:r>
      <w:proofErr w:type="spellEnd"/>
      <w:r w:rsidRPr="0033060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33060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148"/>
        <w:gridCol w:w="121"/>
        <w:gridCol w:w="3594"/>
        <w:gridCol w:w="1658"/>
        <w:gridCol w:w="1369"/>
        <w:gridCol w:w="2024"/>
        <w:gridCol w:w="1948"/>
        <w:gridCol w:w="2495"/>
      </w:tblGrid>
      <w:tr w:rsidR="00A03B89" w:rsidRPr="007C7751" w:rsidTr="00A03B89">
        <w:trPr>
          <w:trHeight w:val="3385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03B89" w:rsidRPr="007C7751" w:rsidTr="00A03B89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A03B89" w:rsidRPr="007C7751" w:rsidTr="00A03B89">
        <w:trPr>
          <w:trHeight w:val="31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Получение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сведений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посредством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СМЭВ</w:t>
            </w:r>
          </w:p>
        </w:tc>
      </w:tr>
      <w:tr w:rsidR="00A03B89" w:rsidRPr="007C7751" w:rsidTr="00A03B89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Уполномоченный орган/ГИС/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использованием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СМЭВ</w:t>
            </w:r>
          </w:p>
        </w:tc>
      </w:tr>
    </w:tbl>
    <w:p w:rsidR="00A03B89" w:rsidRPr="007C7751" w:rsidRDefault="00A03B89" w:rsidP="00A03B8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94"/>
        <w:gridCol w:w="5648"/>
        <w:gridCol w:w="120"/>
        <w:gridCol w:w="1664"/>
        <w:gridCol w:w="1355"/>
        <w:gridCol w:w="2016"/>
        <w:gridCol w:w="1957"/>
        <w:gridCol w:w="2503"/>
      </w:tblGrid>
      <w:tr w:rsidR="00A03B89" w:rsidRPr="007C7751" w:rsidTr="00A03B89">
        <w:trPr>
          <w:trHeight w:val="525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Уполномоченный орган) /ГИС/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A03B89" w:rsidRPr="007C7751" w:rsidTr="00A03B89">
        <w:trPr>
          <w:trHeight w:val="533"/>
        </w:trPr>
        <w:tc>
          <w:tcPr>
            <w:tcW w:w="5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Рассмотрение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документов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сведений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A03B89" w:rsidRPr="007C7751" w:rsidRDefault="00A03B89" w:rsidP="00A03B8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2234"/>
        <w:gridCol w:w="3617"/>
        <w:gridCol w:w="1665"/>
        <w:gridCol w:w="1369"/>
        <w:gridCol w:w="2024"/>
        <w:gridCol w:w="1953"/>
        <w:gridCol w:w="2495"/>
      </w:tblGrid>
      <w:tr w:rsidR="00A03B89" w:rsidRPr="007C7751" w:rsidTr="00A03B89">
        <w:trPr>
          <w:trHeight w:val="288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7 </w:t>
            </w:r>
          </w:p>
        </w:tc>
      </w:tr>
      <w:tr w:rsidR="00A03B89" w:rsidRPr="007C7751" w:rsidTr="00A03B89">
        <w:trPr>
          <w:trHeight w:val="5679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пакет зарегистрированных документов, поступивших должностному лицу,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муниципальной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услуги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основания отказа в предоставлении государственной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(муниципальной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услуги,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предусмотренные пунктом 2.16 Административного регламента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A03B89" w:rsidRPr="007C7751" w:rsidTr="00A03B89">
        <w:trPr>
          <w:trHeight w:val="47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Принятие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решения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A03B89" w:rsidRPr="007C7751" w:rsidTr="00A03B89">
        <w:trPr>
          <w:trHeight w:val="3195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№ 1, № 2, № 3, № 4 к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Административному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регламенту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Принятие решения о предоставления муниципальной услуги или об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отказе в предоставлении услуги Формирование решения о предоставлении государственной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(муниципальной) услуги или об отказе в предоставлении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муниципальной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услуги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5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Руководит ель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Уполномоченного органа или и иное уполномоченное им лицо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 № 3, № 4 к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Административному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регламенту, подписанный усиленной квалифицированной подписью руководителя Уполномоченного органа или иного уполномоченного им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лица</w:t>
            </w:r>
            <w:proofErr w:type="spellEnd"/>
          </w:p>
        </w:tc>
      </w:tr>
    </w:tbl>
    <w:p w:rsidR="00A03B89" w:rsidRPr="007C7751" w:rsidRDefault="00A03B89" w:rsidP="00A03B8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14"/>
        <w:gridCol w:w="3564"/>
        <w:gridCol w:w="1757"/>
        <w:gridCol w:w="1396"/>
        <w:gridCol w:w="2002"/>
        <w:gridCol w:w="1949"/>
        <w:gridCol w:w="2475"/>
      </w:tblGrid>
      <w:tr w:rsidR="00A03B89" w:rsidRPr="007C7751" w:rsidTr="00A03B89">
        <w:trPr>
          <w:trHeight w:val="43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5.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Выдача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результата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</w:tr>
      <w:tr w:rsidR="00A03B89" w:rsidRPr="007C7751" w:rsidTr="00A03B89">
        <w:trPr>
          <w:trHeight w:val="3910"/>
        </w:trPr>
        <w:tc>
          <w:tcPr>
            <w:tcW w:w="22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A03B89" w:rsidRPr="007C7751" w:rsidRDefault="00A03B89" w:rsidP="00A03B89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Регистрация результата предоставления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услуги 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услуги не включается)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A03B89" w:rsidRPr="007C7751" w:rsidTr="00A03B89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лица Уполномоченного органа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сроки,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установленные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соглашением о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взаимодействии между Уполномоченным органом  и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многофункциональным центром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9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Уполномоченный орган) / АИС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МФЦ</w:t>
            </w:r>
            <w:r w:rsidRPr="007C775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Указание заявителем в Запросе способа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выдачи результата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услуги в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многофункционального центра; 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A03B89" w:rsidRPr="007C7751" w:rsidTr="00A03B89">
        <w:trPr>
          <w:trHeight w:val="36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Направление заявителю результата предоставления государственной </w:t>
            </w:r>
          </w:p>
          <w:p w:rsidR="00A03B89" w:rsidRPr="007C7751" w:rsidRDefault="00A03B89" w:rsidP="00A03B8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день регистрации результата предоставления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услуги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A03B89" w:rsidRPr="007C7751" w:rsidRDefault="00A03B89" w:rsidP="00A03B8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36"/>
        <w:gridCol w:w="3624"/>
        <w:gridCol w:w="1667"/>
        <w:gridCol w:w="1369"/>
        <w:gridCol w:w="2017"/>
        <w:gridCol w:w="1947"/>
        <w:gridCol w:w="2497"/>
      </w:tblGrid>
      <w:tr w:rsidR="00A03B89" w:rsidRPr="007C7751" w:rsidTr="00A03B8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Внесение результата муниципальной услуги в реестр решений</w:t>
            </w:r>
          </w:p>
        </w:tc>
      </w:tr>
      <w:tr w:rsidR="00A03B89" w:rsidRPr="007C7751" w:rsidTr="00A03B89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предоставления (государственной) муниципальной услуги, указанный в пункте 2.5 </w:t>
            </w:r>
          </w:p>
          <w:p w:rsidR="00A03B89" w:rsidRPr="007C7751" w:rsidRDefault="00A03B89" w:rsidP="00A03B8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Административного регламента внесен в реестр  </w:t>
            </w:r>
          </w:p>
        </w:tc>
      </w:tr>
    </w:tbl>
    <w:p w:rsidR="00816532" w:rsidRPr="00816532" w:rsidRDefault="00816532" w:rsidP="00816532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816532" w:rsidRPr="00816532">
          <w:headerReference w:type="even" r:id="rId19"/>
          <w:headerReference w:type="default" r:id="rId20"/>
          <w:headerReference w:type="first" r:id="rId21"/>
          <w:pgSz w:w="16838" w:h="11906" w:orient="landscape"/>
          <w:pgMar w:top="477" w:right="1132" w:bottom="620" w:left="1133" w:header="720" w:footer="720" w:gutter="0"/>
          <w:cols w:space="720"/>
          <w:titlePg/>
        </w:sectPr>
      </w:pPr>
    </w:p>
    <w:p w:rsidR="00A665F1" w:rsidRPr="00816532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</w:t>
      </w:r>
      <w:r w:rsidR="00A665F1">
        <w:rPr>
          <w:rFonts w:ascii="Times New Roman" w:eastAsia="Times New Roman" w:hAnsi="Times New Roman" w:cs="Times New Roman"/>
          <w:color w:val="000000"/>
          <w:sz w:val="28"/>
        </w:rPr>
        <w:t>Приложение № 4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665F1" w:rsidRPr="00816532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</w:t>
      </w:r>
      <w:r w:rsidR="00A665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регламенту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п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о предоставлению </w:t>
      </w:r>
      <w:r w:rsidR="00A665F1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>
        <w:rPr>
          <w:rFonts w:ascii="Times New Roman" w:eastAsia="Times New Roman" w:hAnsi="Times New Roman" w:cs="Times New Roman"/>
          <w:color w:val="000000"/>
          <w:sz w:val="28"/>
        </w:rPr>
        <w:t xml:space="preserve">услуги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«Отнесение земель или земельных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участков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к определенной </w:t>
      </w:r>
    </w:p>
    <w:p w:rsidR="00E10204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земель или перевод земель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из одной </w:t>
      </w:r>
    </w:p>
    <w:p w:rsidR="00A665F1" w:rsidRDefault="00E10204" w:rsidP="00A665F1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A665F1" w:rsidRPr="00816532">
        <w:rPr>
          <w:rFonts w:ascii="Times New Roman" w:eastAsia="Times New Roman" w:hAnsi="Times New Roman" w:cs="Times New Roman"/>
          <w:color w:val="000000"/>
          <w:sz w:val="28"/>
        </w:rPr>
        <w:t>категории в другую»</w:t>
      </w:r>
    </w:p>
    <w:p w:rsidR="00816532" w:rsidRPr="00816532" w:rsidRDefault="00816532" w:rsidP="00816532">
      <w:pPr>
        <w:spacing w:after="0" w:line="259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816532">
      <w:pPr>
        <w:spacing w:after="0" w:line="259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решения об отказе в приеме документов, необходимых для предоставления услуги </w:t>
      </w:r>
    </w:p>
    <w:p w:rsidR="00816532" w:rsidRPr="00A03B89" w:rsidRDefault="00A03B89" w:rsidP="00A03B8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D30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 w:rsidR="008D30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8598" o:spid="_x0000_s1052" style="width:470.7pt;height:1.45pt;mso-position-horizontal-relative:char;mso-position-vertical-relative:line" coordsize="59780,182">
            <v:shape id="Shape 356093" o:spid="_x0000_s1053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57ccA&#10;AADfAAAADwAAAGRycy9kb3ducmV2LnhtbESPS2vCQBSF9wX/w3AFd3Wi8dGmjiJioNCFT2i7u2Su&#10;STBzJ2RGjf++IxRcHs7j48wWranElRpXWlYw6EcgiDOrS84VHA/p6xsI55E1VpZJwZ0cLOadlxkm&#10;2t54R9e9z0UYYZeggsL7OpHSZQUZdH1bEwfvZBuDPsgml7rBWxg3lRxG0UQaLDkQCqxpVVB23l9M&#10;4G5iE0/v283P6AvX37+rdOzTgVK9brv8AOGp9c/wf/tTK4jHk+g9hsef8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UOe3HAAAA3wAAAA8AAAAAAAAAAAAAAAAAmAIAAGRy&#10;cy9kb3ducmV2LnhtbFBLBQYAAAAABAAEAPUAAACMAwAAAAA=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816532" w:rsidRPr="00A03B89" w:rsidRDefault="00816532" w:rsidP="00816532">
      <w:pPr>
        <w:spacing w:after="0" w:line="265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03B89">
        <w:rPr>
          <w:rFonts w:ascii="Times New Roman" w:eastAsia="Times New Roman" w:hAnsi="Times New Roman" w:cs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Кому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</w:t>
      </w:r>
    </w:p>
    <w:p w:rsidR="00816532" w:rsidRPr="00816532" w:rsidRDefault="00A03B89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«____» _____________ 20__г.                                                                   №___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15" w:line="248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</w:t>
      </w:r>
    </w:p>
    <w:p w:rsidR="00816532" w:rsidRPr="00816532" w:rsidRDefault="00816532" w:rsidP="00816532">
      <w:pPr>
        <w:spacing w:after="15" w:line="248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A03B8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816532" w:rsidRPr="00816532" w:rsidRDefault="00816532" w:rsidP="0051767A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__________; </w:t>
      </w:r>
    </w:p>
    <w:p w:rsidR="00816532" w:rsidRPr="00816532" w:rsidRDefault="00816532" w:rsidP="0051767A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__________; </w:t>
      </w:r>
    </w:p>
    <w:p w:rsidR="00816532" w:rsidRPr="00A03B89" w:rsidRDefault="00816532" w:rsidP="0051767A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__________. </w:t>
      </w:r>
    </w:p>
    <w:p w:rsidR="00816532" w:rsidRPr="00816532" w:rsidRDefault="00816532" w:rsidP="00816532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Разъяснение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причин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>отказа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 </w:t>
      </w:r>
    </w:p>
    <w:p w:rsidR="00816532" w:rsidRPr="00816532" w:rsidRDefault="00816532" w:rsidP="0051767A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__________; </w:t>
      </w:r>
    </w:p>
    <w:p w:rsidR="00816532" w:rsidRPr="00816532" w:rsidRDefault="00816532" w:rsidP="0051767A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__________; </w:t>
      </w:r>
    </w:p>
    <w:p w:rsidR="00816532" w:rsidRPr="00816532" w:rsidRDefault="00816532" w:rsidP="00816532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>Дополнительная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информация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 </w:t>
      </w:r>
    </w:p>
    <w:p w:rsidR="00816532" w:rsidRPr="00816532" w:rsidRDefault="00816532" w:rsidP="00816532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__________________________________________________________________. </w:t>
      </w:r>
    </w:p>
    <w:p w:rsidR="00816532" w:rsidRPr="00816532" w:rsidRDefault="00816532" w:rsidP="00A03B89">
      <w:pPr>
        <w:spacing w:after="100" w:line="248" w:lineRule="auto"/>
        <w:ind w:right="174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816532" w:rsidRPr="00816532" w:rsidRDefault="00816532" w:rsidP="00A03B8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16532" w:rsidRPr="00816532" w:rsidRDefault="00816532" w:rsidP="00A03B8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16532" w:rsidRPr="00816532" w:rsidRDefault="008D3007" w:rsidP="00A03B89">
      <w:pPr>
        <w:spacing w:after="0" w:line="259" w:lineRule="auto"/>
        <w:ind w:right="-211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8415" o:spid="_x0000_s1048" style="width:484.05pt;height:.5pt;mso-position-horizontal-relative:char;mso-position-vertical-relative:line" coordsize="61471,60">
            <v:shape id="Shape 356109" o:spid="_x0000_s1051" style="position:absolute;width:13761;height:91;visibility:visible" coordsize="1376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JJsYA&#10;AADfAAAADwAAAGRycy9kb3ducmV2LnhtbESPT4vCMBTE74LfITxhb5r4F7caRQru6l5k3cXzo3m2&#10;xealNFmt394Iwh6HmfkNs1y3thJXanzpWMNwoEAQZ86UnGv4/dn25yB8QDZYOSYNd/KwXnU7S0yM&#10;u/E3XY8hFxHCPkENRQh1IqXPCrLoB64mjt7ZNRZDlE0uTYO3CLeVHCk1kxZLjgsF1pQWlF2Of1bD&#10;wW/T+UTt9pRK1e4Po9PXZ/mh9Vuv3SxABGrDf/jV3hkN4+lsqN7h+Sd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WJJsYAAADfAAAADwAAAAAAAAAAAAAAAACYAgAAZHJz&#10;L2Rvd25yZXYueG1sUEsFBgAAAAAEAAQA9QAAAIsDAAAAAA==&#10;" adj="0,,0" path="m,l1376172,r,9144l,9144,,e" fillcolor="black" stroked="f" strokeweight="0">
              <v:stroke miterlimit="83231f" joinstyle="miter"/>
              <v:formulas/>
              <v:path arrowok="t" o:connecttype="segments" textboxrect="0,0,1376172,9144"/>
            </v:shape>
            <v:shape id="Shape 356110" o:spid="_x0000_s1050" style="position:absolute;left:16157;width:13076;height:91;visibility:visible" coordsize="130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kmsgA&#10;AADfAAAADwAAAGRycy9kb3ducmV2LnhtbESPzWrCQBSF9wXfYbgFN0UnaakNqaNIQdJNC1qlXV4y&#10;10wwcydkxhh9+s5CcHk4f3zz5WAb0VPna8cK0mkCgrh0uuZKwe5nPclA+ICssXFMCi7kYbkYPcwx&#10;1+7MG+q3oRJxhH2OCkwIbS6lLw1Z9FPXEkfv4DqLIcqukrrDcxy3jXxOkpm0WHN8MNjSh6HyuD1Z&#10;BcWmzQp9zY7Ffv31/fv21Jvd30Gp8eOwegcRaAj38K39qRW8vM7SNBJEnsgCcv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JmSayAAAAN8AAAAPAAAAAAAAAAAAAAAAAJgCAABk&#10;cnMvZG93bnJldi54bWxQSwUGAAAAAAQABAD1AAAAjQMAAAAA&#10;" adj="0,,0" path="m,l1307592,r,9144l,9144,,e" fillcolor="black" stroked="f" strokeweight="0">
              <v:stroke miterlimit="83231f" joinstyle="miter"/>
              <v:formulas/>
              <v:path arrowok="t" o:connecttype="segments" textboxrect="0,0,1307592,9144"/>
            </v:shape>
            <v:shape id="Shape 356111" o:spid="_x0000_s1049" style="position:absolute;left:31308;width:30163;height:91;visibility:visible" coordsize="30162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0lMgA&#10;AADfAAAADwAAAGRycy9kb3ducmV2LnhtbESP3WrCQBSE7wu+w3KE3tXNViohZhURbIVWwR+8PmSP&#10;STB7NmTXmL59t1Do5TAz3zD5crCN6KnztWMNapKAIC6cqbnUcD5tXlIQPiAbbByThm/ysFyMnnLM&#10;jHvwgfpjKEWEsM9QQxVCm0npi4os+olriaN3dZ3FEGVXStPhI8JtI1+TZCYt1hwXKmxpXVFxO96t&#10;hv17/XW/mM/rbjekm9V5+5FaNdX6eTys5iACDeE//NfeGg3Tt5lSCn7/xC8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XSUyAAAAN8AAAAPAAAAAAAAAAAAAAAAAJgCAABk&#10;cnMvZG93bnJldi54bWxQSwUGAAAAAAQABAD1AAAAjQMAAAAA&#10;" adj="0,,0" path="m,l3016250,r,9144l,9144,,e" fillcolor="black" stroked="f" strokeweight="0">
              <v:stroke miterlimit="83231f" joinstyle="miter"/>
              <v:formulas/>
              <v:path arrowok="t" o:connecttype="segments" textboxrect="0,0,3016250,9144"/>
            </v:shape>
            <w10:wrap type="none"/>
            <w10:anchorlock/>
          </v:group>
        </w:pict>
      </w:r>
    </w:p>
    <w:p w:rsidR="00816532" w:rsidRPr="00816532" w:rsidRDefault="00A03B89" w:rsidP="00A03B89">
      <w:pPr>
        <w:tabs>
          <w:tab w:val="center" w:pos="1082"/>
          <w:tab w:val="center" w:pos="2230"/>
          <w:tab w:val="center" w:pos="3573"/>
          <w:tab w:val="center" w:pos="4666"/>
          <w:tab w:val="right" w:pos="947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(должность)                     (подпись) </w:t>
      </w:r>
      <w:r w:rsidR="00816532"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816532" w:rsidRPr="00816532">
        <w:rPr>
          <w:rFonts w:ascii="Times New Roman" w:eastAsia="Times New Roman" w:hAnsi="Times New Roman" w:cs="Times New Roman"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        </w:t>
      </w:r>
      <w:r w:rsidR="00816532" w:rsidRPr="00816532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ФИО</w:t>
      </w:r>
      <w:r w:rsidR="00816532" w:rsidRPr="0081653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(последнее - при наличии))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16532" w:rsidRPr="00816532" w:rsidRDefault="00816532" w:rsidP="00816532">
      <w:pPr>
        <w:spacing w:after="3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E10204" w:rsidRPr="00816532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Приложение № 5</w:t>
      </w:r>
    </w:p>
    <w:p w:rsidR="00E10204" w:rsidRPr="00816532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регламенту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п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о предоставлению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услуги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«Отнесение земель или земельных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участков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к определенной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земель или перевод земель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из одной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>категории в другую»</w:t>
      </w:r>
    </w:p>
    <w:p w:rsidR="00E10204" w:rsidRDefault="00E10204" w:rsidP="00816532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6532" w:rsidRPr="00816532" w:rsidRDefault="00816532" w:rsidP="00816532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816532" w:rsidRPr="00816532" w:rsidRDefault="008D3007" w:rsidP="00816532">
      <w:pPr>
        <w:spacing w:after="35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9513" o:spid="_x0000_s1046" style="width:470.7pt;height:1.45pt;mso-position-horizontal-relative:char;mso-position-vertical-relative:line" coordsize="59780,182">
            <v:shape id="Shape 356115" o:spid="_x0000_s1047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Ix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rH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QwjF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816532" w:rsidRPr="00816532" w:rsidRDefault="00816532" w:rsidP="00816532">
      <w:pPr>
        <w:spacing w:after="8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816532" w:rsidRPr="00816532" w:rsidRDefault="00816532" w:rsidP="00A03B89">
      <w:pPr>
        <w:spacing w:after="0" w:line="265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 xml:space="preserve">уполномоченного на отнесение земельного участка к определенной категории земель)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Кому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</w:t>
      </w:r>
    </w:p>
    <w:p w:rsidR="00A03B89" w:rsidRPr="00816532" w:rsidRDefault="00A03B89" w:rsidP="00A03B8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«____» _____________ 20__г.                                                                   №___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A03B89" w:rsidRDefault="00816532" w:rsidP="00A03B89">
      <w:pPr>
        <w:keepNext/>
        <w:keepLines/>
        <w:spacing w:after="101" w:line="249" w:lineRule="auto"/>
        <w:ind w:right="83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РЕШЕНИЕ об отнесении земельного участка к определенной категории земель </w:t>
      </w:r>
    </w:p>
    <w:p w:rsidR="00816532" w:rsidRPr="00816532" w:rsidRDefault="00816532" w:rsidP="00A03B89">
      <w:pPr>
        <w:spacing w:after="15" w:line="249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816532" w:rsidRPr="00816532" w:rsidRDefault="00816532" w:rsidP="00816532">
      <w:pPr>
        <w:spacing w:after="54" w:line="26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 </w:t>
      </w:r>
    </w:p>
    <w:p w:rsidR="00816532" w:rsidRPr="00816532" w:rsidRDefault="00816532" w:rsidP="00816532">
      <w:pPr>
        <w:spacing w:after="148" w:line="249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816532" w:rsidRPr="00816532" w:rsidRDefault="00816532" w:rsidP="00816532">
      <w:pPr>
        <w:spacing w:after="15" w:line="249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>принято решение об отнесении земельного</w:t>
      </w:r>
      <w:r w:rsidR="00A03B89">
        <w:rPr>
          <w:rFonts w:ascii="Times New Roman" w:eastAsia="Times New Roman" w:hAnsi="Times New Roman" w:cs="Times New Roman"/>
          <w:color w:val="000000"/>
          <w:sz w:val="24"/>
        </w:rPr>
        <w:t xml:space="preserve"> участка с кадастровым номером </w:t>
      </w: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:________:___, площадью ___ кв. м, расположенному по адресу: _________________________________________, к категории земель </w:t>
      </w:r>
    </w:p>
    <w:p w:rsidR="00816532" w:rsidRPr="00816532" w:rsidRDefault="00816532" w:rsidP="00A03B89">
      <w:pPr>
        <w:spacing w:after="106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«_____________________». </w:t>
      </w:r>
    </w:p>
    <w:p w:rsidR="00816532" w:rsidRPr="00816532" w:rsidRDefault="00A03B89" w:rsidP="00816532">
      <w:pPr>
        <w:tabs>
          <w:tab w:val="center" w:pos="1414"/>
          <w:tab w:val="right" w:pos="9470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Дополнительная </w:t>
      </w:r>
      <w:r w:rsidR="00816532"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информация: </w:t>
      </w:r>
    </w:p>
    <w:p w:rsidR="00816532" w:rsidRPr="00A03B89" w:rsidRDefault="00816532" w:rsidP="00816532">
      <w:pPr>
        <w:spacing w:after="126" w:line="26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03B8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</w:t>
      </w:r>
    </w:p>
    <w:p w:rsidR="00816532" w:rsidRPr="00816532" w:rsidRDefault="008D3007" w:rsidP="00A03B8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9516" o:spid="_x0000_s1042" style="width:420.2pt;height:.5pt;mso-position-horizontal-relative:char;mso-position-vertical-relative:line" coordsize="53363,60">
            <v:shape id="Shape 356119" o:spid="_x0000_s1045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ECcgA&#10;AADfAAAADwAAAGRycy9kb3ducmV2LnhtbESPzU7DMBCE70h9B2srcaNOQKQlrVuh8CM4oIpC79t4&#10;m0SN15FtGvP2GAmJ42hmvtGsNtH04kzOd5YV5LMMBHFtdceNgs+Pp6sFCB+QNfaWScE3edisJxcr&#10;LLUd+Z3Ou9CIBGFfooI2hKGU0tctGfQzOxAn72idwZCka6R2OCa46eV1lhXSYMdpocWBqpbq0+7L&#10;KKjk62H/tj0W43MWtavifPH44JS6nMb7JYhAMfyH/9ovWsHNbZHnd/D7J30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bEQJ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44" style="position:absolute;left:23625;width:10198;height:91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aT8cA&#10;AADfAAAADwAAAGRycy9kb3ducmV2LnhtbESPTUvDQBCG74L/YZlCb3aTiLWN3RaJFlrEg/24D9kx&#10;Cc3Ohuy0jf767kHw+PJ+8SxWg2vVhfrQeDaQThJQxKW3DVcGDvv1wwxUEGSLrWcy8EMBVsv7uwXm&#10;1l/5iy47qVQc4ZCjgVqky7UOZU0Ow8R3xNH79r1DibKvtO3xGsddq7MkmWqHDceHGjsqaipPu7Mz&#10;kBzWxfw3fd4U2/ese/sQSY/605jxaHh9ASU0yH/4r72xBh6fpmkWCSJPZAG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S2k/HAAAA3wAAAA8AAAAAAAAAAAAAAAAAmAIAAGRy&#10;cy9kb3ducmV2LnhtbFBLBQYAAAAABAAEAPUAAACM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43" style="position:absolute;left:35880;width:17483;height:91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f7sgA&#10;AADfAAAADwAAAGRycy9kb3ducmV2LnhtbESP0UoDMRRE3wX/IVyhL2KzWWlp16alLVQFpWDrB1w2&#10;183i5iZs4nb9eyMIPg4zc4ZZbUbXiYH62HrWoKYFCOLam5YbDe/nw90CREzIBjvPpOGbImzW11cr&#10;rIy/8BsNp9SIDOFYoQabUqikjLUlh3HqA3H2PnzvMGXZN9L0eMlw18myKObSYct5wWKgvaX68/Tl&#10;NCxud2EZjoN9en18mcnDUaly6LSe3IzbBxCJxvQf/ms/Gw33s7kqFfz+yV9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uZ/uyAAAAN8AAAAPAAAAAAAAAAAAAAAAAJgCAABk&#10;cnMvZG93bnJldi54bWxQSwUGAAAAAAQABAD1AAAAjQ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816532" w:rsidRPr="00816532" w:rsidRDefault="00A03B89" w:rsidP="00A03B89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(должность)                                            (подпись)                         </w:t>
      </w:r>
      <w:r w:rsidR="00816532"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(фамилия и инициалы) </w:t>
      </w:r>
    </w:p>
    <w:p w:rsidR="00816532" w:rsidRPr="00816532" w:rsidRDefault="00816532" w:rsidP="00816532">
      <w:pPr>
        <w:spacing w:after="94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>Дата __________________ г.</w:t>
      </w:r>
      <w:r w:rsidRPr="0081653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:rsidR="00A03B89" w:rsidRDefault="00A03B89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03B89" w:rsidRDefault="00A03B89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03B89" w:rsidRDefault="00A03B89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03B89" w:rsidRDefault="00A03B89" w:rsidP="00E10204">
      <w:pPr>
        <w:spacing w:after="8" w:line="248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</w:p>
    <w:p w:rsidR="00A03B89" w:rsidRDefault="00A03B89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10204" w:rsidRPr="00816532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Приложение № 6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10204" w:rsidRPr="00816532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регламенту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п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о предоставлению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услуги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«Отнесение земель или земельных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участков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к определенной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земель или перевод земель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из одной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>категории в другую»</w:t>
      </w:r>
    </w:p>
    <w:p w:rsidR="00816532" w:rsidRPr="00816532" w:rsidRDefault="00816532" w:rsidP="00816532">
      <w:pPr>
        <w:spacing w:after="0" w:line="259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16532" w:rsidRPr="00816532" w:rsidRDefault="00816532" w:rsidP="00A03B8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>Форма решения о переводе земель или земельных участков в составе таких земель из одной категории в другую</w:t>
      </w:r>
    </w:p>
    <w:p w:rsidR="00816532" w:rsidRPr="00A03B89" w:rsidRDefault="008D3007" w:rsidP="00A03B8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8782" o:spid="_x0000_s1040" style="width:470.7pt;height:1.45pt;mso-position-horizontal-relative:char;mso-position-vertical-relative:line" coordsize="59780,182">
            <v:shape id="Shape 356125" o:spid="_x0000_s1041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CeMgA&#10;AADfAAAADwAAAGRycy9kb3ducmV2LnhtbESPS2vCQBSF9wX/w3CF7uokprESHaVIAwUXPlqo7i6Z&#10;axLM3AmZqcZ/3xEKLg/n8XHmy9404kKdqy0riEcRCOLC6ppLBd9f+csUhPPIGhvLpOBGDpaLwdMc&#10;M22vvKPL3pcijLDLUEHlfZtJ6YqKDLqRbYmDd7KdQR9kV0rd4TWMm0aOo2giDdYcCBW2tKqoOO9/&#10;TeBuEpO83babw+saP36Oqzz1eazU87B/n4Hw1PtH+L/9qRUk6SQep3D/E7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L8J4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816532" w:rsidRPr="00816532" w:rsidRDefault="00816532" w:rsidP="00A03B89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816532" w:rsidRPr="00816532" w:rsidRDefault="00816532" w:rsidP="00A03B89">
      <w:pPr>
        <w:spacing w:after="0" w:line="265" w:lineRule="auto"/>
        <w:ind w:right="11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 xml:space="preserve">уполномоченного перевод земельного участка из одной категории в другую)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Кому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</w:t>
      </w:r>
    </w:p>
    <w:p w:rsidR="00A03B89" w:rsidRPr="00816532" w:rsidRDefault="00A03B89" w:rsidP="00A03B8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«____» _____________ 20__г.                                                                   №___</w:t>
      </w:r>
    </w:p>
    <w:p w:rsidR="00816532" w:rsidRPr="00816532" w:rsidRDefault="00816532" w:rsidP="008165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03B89" w:rsidRDefault="00816532" w:rsidP="00A03B89">
      <w:pPr>
        <w:keepNext/>
        <w:keepLines/>
        <w:spacing w:after="0" w:line="249" w:lineRule="auto"/>
        <w:ind w:right="83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РЕШЕНИЕ </w:t>
      </w:r>
    </w:p>
    <w:p w:rsidR="00816532" w:rsidRPr="00816532" w:rsidRDefault="00816532" w:rsidP="00A03B89">
      <w:pPr>
        <w:keepNext/>
        <w:keepLines/>
        <w:spacing w:after="0" w:line="249" w:lineRule="auto"/>
        <w:ind w:right="83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переводе земельного участка из одной категории в другую </w:t>
      </w:r>
    </w:p>
    <w:p w:rsidR="00816532" w:rsidRPr="00816532" w:rsidRDefault="00816532" w:rsidP="00816532">
      <w:pPr>
        <w:spacing w:after="9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6532" w:rsidRPr="00816532" w:rsidRDefault="00816532" w:rsidP="00A03B89">
      <w:pPr>
        <w:spacing w:after="15" w:line="249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816532" w:rsidRPr="00816532" w:rsidRDefault="00816532" w:rsidP="00816532">
      <w:pPr>
        <w:spacing w:after="54" w:line="26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 </w:t>
      </w:r>
    </w:p>
    <w:p w:rsidR="00816532" w:rsidRPr="00816532" w:rsidRDefault="00816532" w:rsidP="00816532">
      <w:pPr>
        <w:spacing w:after="148" w:line="249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816532" w:rsidRPr="00816532" w:rsidRDefault="00816532" w:rsidP="00816532">
      <w:pPr>
        <w:spacing w:after="15" w:line="249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</w:p>
    <w:p w:rsidR="00816532" w:rsidRPr="00816532" w:rsidRDefault="00816532" w:rsidP="00A03B89">
      <w:pPr>
        <w:spacing w:after="90" w:line="265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____________________________________________________.  </w:t>
      </w:r>
    </w:p>
    <w:p w:rsidR="00816532" w:rsidRPr="00816532" w:rsidRDefault="00816532" w:rsidP="00816532">
      <w:pPr>
        <w:spacing w:after="142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Дополнительная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8165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_______________________________________________ </w:t>
      </w:r>
    </w:p>
    <w:p w:rsidR="00A03B89" w:rsidRPr="00816532" w:rsidRDefault="008D3007" w:rsidP="00A03B8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5" o:spid="_x0000_s1036" style="width:420.2pt;height:.5pt;mso-position-horizontal-relative:char;mso-position-vertical-relative:line" coordsize="53363,60">
            <v:shape id="Shape 356119" o:spid="_x0000_s1039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/RsMA&#10;AADaAAAADwAAAGRycy9kb3ducmV2LnhtbESPzWrDMBCE74W8g9hAb42cHtzgRAnBSUN7KKX5uW+s&#10;jW1irYykxOrbV4VCj8PMfMMsVtF04k7Ot5YVTCcZCOLK6pZrBcfD69MMhA/IGjvLpOCbPKyWo4cF&#10;FtoO/EX3fahFgrAvUEETQl9I6auGDPqJ7YmTd7HOYEjS1VI7HBLcdPI5y3JpsOW00GBPZUPVdX8z&#10;Ckr5fj59fF7yYZdF7cr4MttunFKP47iegwgUw3/4r/2mFeT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/Rs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38" style="position:absolute;left:23625;width:10198;height:91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D2cMA&#10;AADaAAAADwAAAGRycy9kb3ducmV2LnhtbESPT2vCQBTE7wW/w/IEb3UTD1pTV5FYQSk9+Kf3R/Y1&#10;Cc2+DdlXjX56t1DocZiZ3zCLVe8adaEu1J4NpOMEFHHhbc2lgfNp+/wCKgiyxcYzGbhRgNVy8LTA&#10;zPorH+hylFJFCIcMDVQibaZ1KCpyGMa+JY7el+8cSpRdqW2H1wh3jZ4kyVQ7rDkuVNhSXlHxffxx&#10;BpLzNp/f09ku379N2s27SPqpP4wZDfv1KyihXv7Df+2dNTCD3yvxBu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CD2cMAAADaAAAADwAAAAAAAAAAAAAAAACYAgAAZHJzL2Rv&#10;d25yZXYueG1sUEsFBgAAAAAEAAQA9QAAAIgDAAAAAA=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37" style="position:absolute;left:35880;width:17483;height:91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+Ki8QA&#10;AADaAAAADwAAAGRycy9kb3ducmV2LnhtbESP3WoCMRSE7wu+QzhCb0rNrmCxW6PYgj/QslD1AQ6b&#10;083i5iRs0nV9e1MoeDnMfDPMYjXYVvTUhcaxgnySgSCunG64VnA6bp7nIEJE1tg6JgVXCrBajh4W&#10;WGh34W/qD7EWqYRDgQpMjL6QMlSGLIaJ88TJ+3GdxZhkV0vd4SWV21ZOs+xFWmw4LRj09GGoOh9+&#10;rYL507t/9WVvdl/bz5nclHk+7VulHsfD+g1EpCHew//0XicO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iovEAAAA2gAAAA8AAAAAAAAAAAAAAAAAmAIAAGRycy9k&#10;b3ducmV2LnhtbFBLBQYAAAAABAAEAPUAAACJAwAAAAA=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03B89" w:rsidRPr="00816532" w:rsidRDefault="00A03B89" w:rsidP="00A03B89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(должность)                                            (подпись)                         </w:t>
      </w: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(фамилия и инициалы) </w:t>
      </w:r>
    </w:p>
    <w:p w:rsidR="00A03B89" w:rsidRPr="00816532" w:rsidRDefault="00A03B89" w:rsidP="00A03B89">
      <w:pPr>
        <w:spacing w:after="94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>Дата __________________ г.</w:t>
      </w:r>
      <w:r w:rsidRPr="0081653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16532" w:rsidRPr="00816532" w:rsidRDefault="00816532" w:rsidP="00816532">
      <w:pPr>
        <w:spacing w:after="0" w:line="259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03B89" w:rsidRDefault="00A03B89" w:rsidP="00816532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03B89" w:rsidRDefault="00A03B89" w:rsidP="00E10204">
      <w:pPr>
        <w:spacing w:after="8" w:line="248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</w:p>
    <w:p w:rsidR="00E10204" w:rsidRPr="00816532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Приложение № 7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10204" w:rsidRPr="00816532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регламенту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п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о предоставлению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услуги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«Отнесение земель или земельных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участков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к определенной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земель или перевод земель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и земельных участков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в составе таких земель из одной </w:t>
      </w:r>
    </w:p>
    <w:p w:rsidR="00E10204" w:rsidRDefault="00E10204" w:rsidP="00E10204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Pr="00816532">
        <w:rPr>
          <w:rFonts w:ascii="Times New Roman" w:eastAsia="Times New Roman" w:hAnsi="Times New Roman" w:cs="Times New Roman"/>
          <w:color w:val="000000"/>
          <w:sz w:val="28"/>
        </w:rPr>
        <w:t>категории в другую»</w:t>
      </w:r>
    </w:p>
    <w:p w:rsidR="00816532" w:rsidRPr="00816532" w:rsidRDefault="00816532" w:rsidP="00816532">
      <w:pPr>
        <w:spacing w:after="0" w:line="259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6532" w:rsidRPr="00816532" w:rsidRDefault="00816532" w:rsidP="00816532">
      <w:pPr>
        <w:spacing w:after="15" w:line="248" w:lineRule="auto"/>
        <w:ind w:right="16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решения об отказе в предоставлении услуги </w:t>
      </w:r>
    </w:p>
    <w:p w:rsidR="00816532" w:rsidRPr="00816532" w:rsidRDefault="008D3007" w:rsidP="00816532">
      <w:pPr>
        <w:spacing w:after="35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308080" o:spid="_x0000_s1034" style="width:470.7pt;height:1.45pt;mso-position-horizontal-relative:char;mso-position-vertical-relative:line" coordsize="59780,182">
            <v:shape id="Shape 356135" o:spid="_x0000_s1035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Up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on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9lSl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816532" w:rsidRPr="00816532" w:rsidRDefault="00816532" w:rsidP="00816532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</w:t>
      </w:r>
    </w:p>
    <w:p w:rsidR="00816532" w:rsidRPr="00816532" w:rsidRDefault="00816532" w:rsidP="00816532">
      <w:pPr>
        <w:spacing w:after="395" w:line="265" w:lineRule="auto"/>
        <w:ind w:right="11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 xml:space="preserve">категории в другую)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Кому </w:t>
      </w:r>
    </w:p>
    <w:p w:rsidR="00A03B89" w:rsidRDefault="00A03B89" w:rsidP="00A03B8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</w:t>
      </w:r>
    </w:p>
    <w:p w:rsidR="00A03B89" w:rsidRPr="00816532" w:rsidRDefault="00A03B89" w:rsidP="00A03B8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«____» _____________ 20__г.                                                                   №___</w:t>
      </w:r>
    </w:p>
    <w:p w:rsidR="00A03B89" w:rsidRDefault="00A03B89" w:rsidP="00816532">
      <w:pPr>
        <w:keepNext/>
        <w:keepLines/>
        <w:spacing w:after="51" w:line="249" w:lineRule="auto"/>
        <w:ind w:right="83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03B89" w:rsidRDefault="00816532" w:rsidP="00816532">
      <w:pPr>
        <w:keepNext/>
        <w:keepLines/>
        <w:spacing w:after="51" w:line="249" w:lineRule="auto"/>
        <w:ind w:right="83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РЕШЕНИЕ </w:t>
      </w:r>
    </w:p>
    <w:p w:rsidR="00816532" w:rsidRPr="00816532" w:rsidRDefault="00816532" w:rsidP="00816532">
      <w:pPr>
        <w:keepNext/>
        <w:keepLines/>
        <w:spacing w:after="51" w:line="249" w:lineRule="auto"/>
        <w:ind w:right="83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 отказе в предоставлении услуги  </w:t>
      </w:r>
    </w:p>
    <w:p w:rsidR="00AA67AA" w:rsidRPr="00816532" w:rsidRDefault="00AA67AA" w:rsidP="00AA67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«____» _____________ 20__г.                                                                   №___</w:t>
      </w:r>
    </w:p>
    <w:p w:rsidR="00816532" w:rsidRPr="00816532" w:rsidRDefault="00816532" w:rsidP="00816532">
      <w:pPr>
        <w:spacing w:after="0" w:line="259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16532" w:rsidRDefault="00816532" w:rsidP="00AA67AA">
      <w:pPr>
        <w:spacing w:after="15" w:line="249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</w:t>
      </w:r>
      <w:r w:rsidR="00AA67AA">
        <w:rPr>
          <w:rFonts w:ascii="Times New Roman" w:eastAsia="Times New Roman" w:hAnsi="Times New Roman" w:cs="Times New Roman"/>
          <w:color w:val="000000"/>
          <w:sz w:val="24"/>
        </w:rPr>
        <w:t>ении услуги, ______________________________________________</w:t>
      </w:r>
    </w:p>
    <w:p w:rsidR="00AA67AA" w:rsidRPr="00816532" w:rsidRDefault="00AA67AA" w:rsidP="00AA67AA">
      <w:pPr>
        <w:spacing w:after="15" w:line="249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</w:t>
      </w:r>
    </w:p>
    <w:p w:rsidR="00816532" w:rsidRPr="00816532" w:rsidRDefault="00816532" w:rsidP="00AA67AA">
      <w:pPr>
        <w:spacing w:after="29" w:line="24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816532" w:rsidRPr="00AA67AA" w:rsidRDefault="00816532" w:rsidP="00816532">
      <w:pPr>
        <w:spacing w:after="37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67AA">
        <w:rPr>
          <w:rFonts w:ascii="Times New Roman" w:eastAsia="Times New Roman" w:hAnsi="Times New Roman" w:cs="Times New Roman"/>
          <w:color w:val="000000"/>
          <w:sz w:val="24"/>
        </w:rPr>
        <w:t xml:space="preserve">по следующим основаниям: </w:t>
      </w:r>
      <w:r w:rsidRPr="00AA67AA">
        <w:rPr>
          <w:rFonts w:ascii="Calibri" w:eastAsia="Calibri" w:hAnsi="Calibri" w:cs="Calibri"/>
          <w:color w:val="000000"/>
        </w:rPr>
        <w:t xml:space="preserve"> </w:t>
      </w:r>
    </w:p>
    <w:p w:rsidR="00816532" w:rsidRPr="00AA67AA" w:rsidRDefault="00AA67AA" w:rsidP="00AA67AA">
      <w:pPr>
        <w:spacing w:after="15" w:line="248" w:lineRule="auto"/>
        <w:ind w:left="871" w:right="7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816532" w:rsidRPr="00AA67AA">
        <w:rPr>
          <w:rFonts w:ascii="Times New Roman" w:eastAsia="Times New Roman" w:hAnsi="Times New Roman" w:cs="Times New Roman"/>
          <w:color w:val="000000"/>
          <w:sz w:val="28"/>
        </w:rPr>
        <w:t xml:space="preserve">__________; </w:t>
      </w:r>
    </w:p>
    <w:p w:rsidR="00816532" w:rsidRPr="00AA67AA" w:rsidRDefault="00AA67AA" w:rsidP="00AA67AA">
      <w:pPr>
        <w:spacing w:after="15" w:line="248" w:lineRule="auto"/>
        <w:ind w:left="871" w:right="7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816532" w:rsidRPr="00AA67AA">
        <w:rPr>
          <w:rFonts w:ascii="Times New Roman" w:eastAsia="Times New Roman" w:hAnsi="Times New Roman" w:cs="Times New Roman"/>
          <w:color w:val="000000"/>
          <w:sz w:val="28"/>
        </w:rPr>
        <w:t xml:space="preserve">__________. </w:t>
      </w:r>
    </w:p>
    <w:p w:rsidR="00AA67AA" w:rsidRDefault="00816532" w:rsidP="00AA67AA">
      <w:pPr>
        <w:spacing w:after="15" w:line="249" w:lineRule="auto"/>
        <w:ind w:right="6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67AA">
        <w:rPr>
          <w:rFonts w:ascii="Times New Roman" w:eastAsia="Times New Roman" w:hAnsi="Times New Roman" w:cs="Times New Roman"/>
          <w:color w:val="000000"/>
          <w:sz w:val="24"/>
        </w:rPr>
        <w:t xml:space="preserve">Разъяснение причин отказа: </w:t>
      </w:r>
      <w:r w:rsidR="00AA67A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AA67AA" w:rsidRPr="00AA67AA">
        <w:rPr>
          <w:rFonts w:ascii="Times New Roman" w:eastAsia="Times New Roman" w:hAnsi="Times New Roman" w:cs="Times New Roman"/>
          <w:color w:val="000000"/>
          <w:sz w:val="28"/>
        </w:rPr>
        <w:t xml:space="preserve">__________; </w:t>
      </w:r>
    </w:p>
    <w:p w:rsidR="00AA67AA" w:rsidRDefault="00AA67AA" w:rsidP="00AA67AA">
      <w:pPr>
        <w:spacing w:after="15" w:line="249" w:lineRule="auto"/>
        <w:ind w:right="6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711250">
        <w:rPr>
          <w:rFonts w:ascii="Times New Roman" w:eastAsia="Times New Roman" w:hAnsi="Times New Roman" w:cs="Times New Roman"/>
          <w:color w:val="000000"/>
          <w:sz w:val="28"/>
        </w:rPr>
        <w:t xml:space="preserve">__________; </w:t>
      </w:r>
    </w:p>
    <w:p w:rsidR="00816532" w:rsidRPr="00711250" w:rsidRDefault="00AA67AA" w:rsidP="00AA67AA">
      <w:pPr>
        <w:spacing w:after="15" w:line="249" w:lineRule="auto"/>
        <w:ind w:right="6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816532" w:rsidRPr="00711250">
        <w:rPr>
          <w:rFonts w:ascii="Times New Roman" w:eastAsia="Times New Roman" w:hAnsi="Times New Roman" w:cs="Times New Roman"/>
          <w:color w:val="000000"/>
          <w:sz w:val="28"/>
        </w:rPr>
        <w:t xml:space="preserve">__________. </w:t>
      </w:r>
    </w:p>
    <w:p w:rsidR="00816532" w:rsidRPr="00711250" w:rsidRDefault="00816532" w:rsidP="00816532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11250"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Дополнительно информируем: _______________________________________ __________________________________________________________________. </w:t>
      </w:r>
    </w:p>
    <w:p w:rsidR="00816532" w:rsidRPr="00816532" w:rsidRDefault="00816532" w:rsidP="00AA67AA">
      <w:pPr>
        <w:spacing w:after="54" w:line="265" w:lineRule="auto"/>
        <w:ind w:right="198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16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816532" w:rsidRPr="00816532" w:rsidRDefault="00816532" w:rsidP="00816532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Вы вправе повторно обратиться с запросом о предоставлении услуги после устранения указанных нарушений. </w:t>
      </w:r>
    </w:p>
    <w:p w:rsidR="00816532" w:rsidRPr="00816532" w:rsidRDefault="00816532" w:rsidP="00816532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</w:p>
    <w:p w:rsidR="00AA67AA" w:rsidRDefault="00816532" w:rsidP="00AA67A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(______________________________________),  </w:t>
      </w:r>
    </w:p>
    <w:p w:rsidR="00816532" w:rsidRPr="00816532" w:rsidRDefault="00816532" w:rsidP="00AA67A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816532" w:rsidRPr="00816532" w:rsidRDefault="00816532" w:rsidP="00816532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color w:val="000000"/>
          <w:sz w:val="24"/>
        </w:rPr>
        <w:t xml:space="preserve">а также в судебном порядке. </w:t>
      </w:r>
    </w:p>
    <w:p w:rsidR="00AA67AA" w:rsidRPr="00816532" w:rsidRDefault="008D3007" w:rsidP="00AA67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group id="Группа 9" o:spid="_x0000_s1030" style="width:420.2pt;height:.5pt;mso-position-horizontal-relative:char;mso-position-vertical-relative:line" coordsize="53363,60">
            <v:shape id="Shape 356119" o:spid="_x0000_s1033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BD8QA&#10;AADbAAAADwAAAGRycy9kb3ducmV2LnhtbESPS08DMQyE75X4D5GRuLVZOJRqabpCy0NwQFUL3M3G&#10;+xAbZ5WEbvj3+IDUm60Zz3zeVtmN6kQhDp4NXK8KUMSNtwN3Bj7en5YbUDEhWxw9k4FfilDtLhZb&#10;LK2f+UCnY+qUhHAs0UCf0lRqHZueHMaVn4hFa31wmGQNnbYBZwl3o74pirV2OLA09DhR3VPzffxx&#10;Bmr9+vX5tm/X83ORbajz7ebxIRhzdZnv70Alyuls/r9+sYIv9PKLD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AQ/EAAAA2wAAAA8AAAAAAAAAAAAAAAAAmAIAAGRycy9k&#10;b3ducmV2LnhtbFBLBQYAAAAABAAEAPUAAACJAwAAAAA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32" style="position:absolute;left:23625;width:10198;height:91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n5sEA&#10;AADbAAAADwAAAGRycy9kb3ducmV2LnhtbERPTWvCQBC9F/wPywje6iYetI2uUqKCUnqotfchOyah&#10;2dmQHTX6691Cobd5vM9ZrHrXqAt1ofZsIB0noIgLb2suDRy/ts8voIIgW2w8k4EbBVgtB08LzKy/&#10;8iddDlKqGMIhQwOVSJtpHYqKHIaxb4kjd/KdQ4mwK7Xt8BrDXaMnSTLVDmuODRW2lFdU/BzOzkBy&#10;3Oav93S2y/ebSbt+F0m/9Ycxo2H/Ngcl1Mu/+M+9s3F+Cr+/xAP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+bBAAAA2wAAAA8AAAAAAAAAAAAAAAAAmAIAAGRycy9kb3du&#10;cmV2LnhtbFBLBQYAAAAABAAEAPUAAACG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31" style="position:absolute;left:35880;width:17483;height:91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ocIA&#10;AADbAAAADwAAAGRycy9kb3ducmV2LnhtbERP3WrCMBS+H/gO4Qx2M2bawoarRnEDN2Ei+PMAh+bY&#10;lDUnoclq9/ZGELw7H9/vmS0G24qeutA4VpCPMxDEldMN1wqOh9XLBESIyBpbx6TgnwIs5qOHGZba&#10;nXlH/T7WIoVwKFGBidGXUobKkMUwdp44cSfXWYwJdrXUHZ5TuG1lkWVv0mLDqcGgp09D1e/+zyqY&#10;PH/4d7/tzffm6+dVrrZ5XvStUk+Pw3IKItIQ7+Kbe63T/AKuv6QD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yhwgAAANsAAAAPAAAAAAAAAAAAAAAAAJgCAABkcnMvZG93&#10;bnJldi54bWxQSwUGAAAAAAQABAD1AAAAhw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A67AA" w:rsidRPr="00816532" w:rsidRDefault="00AA67AA" w:rsidP="00AA67AA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(должность)                                            (подпись)                         </w:t>
      </w: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 xml:space="preserve">(фамилия и инициалы) </w:t>
      </w:r>
    </w:p>
    <w:p w:rsidR="00AA67AA" w:rsidRPr="00816532" w:rsidRDefault="00AA67AA" w:rsidP="00AA67AA">
      <w:pPr>
        <w:spacing w:after="94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6532">
        <w:rPr>
          <w:rFonts w:ascii="Times New Roman" w:eastAsia="Times New Roman" w:hAnsi="Times New Roman" w:cs="Times New Roman"/>
          <w:i/>
          <w:color w:val="000000"/>
          <w:sz w:val="20"/>
        </w:rPr>
        <w:t>Дата __________________ г.</w:t>
      </w:r>
      <w:r w:rsidRPr="0081653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6259E" w:rsidRDefault="00D6259E"/>
    <w:sectPr w:rsidR="00D6259E" w:rsidSect="0039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07" w:rsidRDefault="008D3007" w:rsidP="00816532">
      <w:pPr>
        <w:spacing w:after="0" w:line="240" w:lineRule="auto"/>
      </w:pPr>
      <w:r>
        <w:separator/>
      </w:r>
    </w:p>
  </w:endnote>
  <w:endnote w:type="continuationSeparator" w:id="0">
    <w:p w:rsidR="008D3007" w:rsidRDefault="008D3007" w:rsidP="008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07" w:rsidRDefault="008D3007" w:rsidP="00816532">
      <w:pPr>
        <w:spacing w:after="0" w:line="240" w:lineRule="auto"/>
      </w:pPr>
      <w:r>
        <w:separator/>
      </w:r>
    </w:p>
  </w:footnote>
  <w:footnote w:type="continuationSeparator" w:id="0">
    <w:p w:rsidR="008D3007" w:rsidRDefault="008D3007" w:rsidP="008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1" w:rsidRDefault="00A665F1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144A7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65F1" w:rsidRDefault="00A665F1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1" w:rsidRDefault="00A665F1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838" w:rsidRPr="002E0838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65F1" w:rsidRDefault="00A665F1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1" w:rsidRDefault="00A665F1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1" w:rsidRDefault="00A665F1">
    <w:pPr>
      <w:spacing w:after="0" w:line="259" w:lineRule="auto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144A7">
      <w:rPr>
        <w:noProof/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65F1" w:rsidRDefault="00A665F1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1" w:rsidRDefault="00A665F1">
    <w:pPr>
      <w:spacing w:after="0" w:line="259" w:lineRule="auto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838" w:rsidRPr="002E0838">
      <w:rPr>
        <w:noProof/>
        <w:sz w:val="24"/>
      </w:rPr>
      <w:t>43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65F1" w:rsidRDefault="00A665F1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F1" w:rsidRDefault="00A665F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74A"/>
    <w:multiLevelType w:val="hybridMultilevel"/>
    <w:tmpl w:val="0930C144"/>
    <w:lvl w:ilvl="0" w:tplc="D96C99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6F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21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EF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C9B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CBA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058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87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64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022"/>
    <w:multiLevelType w:val="hybridMultilevel"/>
    <w:tmpl w:val="293AE998"/>
    <w:lvl w:ilvl="0" w:tplc="D96C99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F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11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670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649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88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8F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CC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980C19"/>
    <w:multiLevelType w:val="multilevel"/>
    <w:tmpl w:val="A8461A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D16477"/>
    <w:multiLevelType w:val="hybridMultilevel"/>
    <w:tmpl w:val="DD3022BE"/>
    <w:lvl w:ilvl="0" w:tplc="4774AEE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6E9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C67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843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24A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42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E7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271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E30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960800"/>
    <w:multiLevelType w:val="multilevel"/>
    <w:tmpl w:val="2DC2D8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B27A41"/>
    <w:multiLevelType w:val="hybridMultilevel"/>
    <w:tmpl w:val="E87C6ED2"/>
    <w:lvl w:ilvl="0" w:tplc="00B0CC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F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11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670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649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88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8F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CC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920"/>
    <w:rsid w:val="00133B0B"/>
    <w:rsid w:val="0015185F"/>
    <w:rsid w:val="00176920"/>
    <w:rsid w:val="002E0838"/>
    <w:rsid w:val="003908E0"/>
    <w:rsid w:val="00470CE5"/>
    <w:rsid w:val="0051767A"/>
    <w:rsid w:val="00564F3E"/>
    <w:rsid w:val="006B290A"/>
    <w:rsid w:val="006B5D04"/>
    <w:rsid w:val="00711250"/>
    <w:rsid w:val="007D131B"/>
    <w:rsid w:val="007D5005"/>
    <w:rsid w:val="00816532"/>
    <w:rsid w:val="008A6EC0"/>
    <w:rsid w:val="008C1B1D"/>
    <w:rsid w:val="008D3007"/>
    <w:rsid w:val="008D7944"/>
    <w:rsid w:val="009F7363"/>
    <w:rsid w:val="00A03B89"/>
    <w:rsid w:val="00A17C5B"/>
    <w:rsid w:val="00A665F1"/>
    <w:rsid w:val="00A80300"/>
    <w:rsid w:val="00AA67AA"/>
    <w:rsid w:val="00AC38DC"/>
    <w:rsid w:val="00B93F40"/>
    <w:rsid w:val="00C26355"/>
    <w:rsid w:val="00CF7C3C"/>
    <w:rsid w:val="00D37E6B"/>
    <w:rsid w:val="00D47696"/>
    <w:rsid w:val="00D6259E"/>
    <w:rsid w:val="00D90F5D"/>
    <w:rsid w:val="00E10204"/>
    <w:rsid w:val="00E218C5"/>
    <w:rsid w:val="00E42D32"/>
    <w:rsid w:val="00E46E8E"/>
    <w:rsid w:val="00F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1"/>
  </w:style>
  <w:style w:type="paragraph" w:styleId="1">
    <w:name w:val="heading 1"/>
    <w:next w:val="a"/>
    <w:link w:val="10"/>
    <w:uiPriority w:val="9"/>
    <w:unhideWhenUsed/>
    <w:qFormat/>
    <w:rsid w:val="00816532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816532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16532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53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653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653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16532"/>
  </w:style>
  <w:style w:type="paragraph" w:customStyle="1" w:styleId="footnotedescription">
    <w:name w:val="footnote description"/>
    <w:next w:val="a"/>
    <w:link w:val="footnotedescriptionChar"/>
    <w:hidden/>
    <w:rsid w:val="00816532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81653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81653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1653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16532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816532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16532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53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653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653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16532"/>
  </w:style>
  <w:style w:type="paragraph" w:customStyle="1" w:styleId="footnotedescription">
    <w:name w:val="footnote description"/>
    <w:next w:val="a"/>
    <w:link w:val="footnotedescriptionChar"/>
    <w:hidden/>
    <w:rsid w:val="00816532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81653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81653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1653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EC67E212900D61DF019C582AF16CFD0DA970E2B8885F37380B4F535B64WE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12672</Words>
  <Characters>72231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 Windows</cp:lastModifiedBy>
  <cp:revision>13</cp:revision>
  <cp:lastPrinted>2022-08-22T04:06:00Z</cp:lastPrinted>
  <dcterms:created xsi:type="dcterms:W3CDTF">2022-04-14T07:13:00Z</dcterms:created>
  <dcterms:modified xsi:type="dcterms:W3CDTF">2022-08-22T04:07:00Z</dcterms:modified>
</cp:coreProperties>
</file>